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</w:t>
      </w:r>
      <w:r w:rsidR="009E2323">
        <w:rPr>
          <w:rFonts w:ascii="Times New Roman" w:hAnsi="Times New Roman"/>
          <w:sz w:val="28"/>
          <w:szCs w:val="28"/>
        </w:rPr>
        <w:t>/демонтаже</w:t>
      </w:r>
      <w:r>
        <w:rPr>
          <w:rFonts w:ascii="Times New Roman" w:hAnsi="Times New Roman"/>
          <w:sz w:val="28"/>
          <w:szCs w:val="28"/>
        </w:rPr>
        <w:t xml:space="preserve">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</w:t>
      </w:r>
      <w:r w:rsidR="009E2323">
        <w:rPr>
          <w:rFonts w:ascii="Times New Roman" w:hAnsi="Times New Roman"/>
          <w:sz w:val="28"/>
          <w:szCs w:val="28"/>
        </w:rPr>
        <w:t>/демонтажу</w:t>
      </w:r>
      <w:r w:rsidRPr="00A57DA1">
        <w:rPr>
          <w:rFonts w:ascii="Times New Roman" w:hAnsi="Times New Roman"/>
          <w:sz w:val="28"/>
          <w:szCs w:val="28"/>
        </w:rPr>
        <w:t>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086F7B">
        <w:rPr>
          <w:rFonts w:ascii="Times New Roman" w:hAnsi="Times New Roman"/>
          <w:sz w:val="28"/>
          <w:szCs w:val="28"/>
        </w:rPr>
        <w:t>2</w:t>
      </w:r>
      <w:r w:rsidR="006E6AC0">
        <w:rPr>
          <w:rFonts w:ascii="Times New Roman" w:hAnsi="Times New Roman"/>
          <w:sz w:val="28"/>
          <w:szCs w:val="28"/>
        </w:rPr>
        <w:t>8</w:t>
      </w:r>
      <w:r w:rsidR="002174BB">
        <w:rPr>
          <w:rFonts w:ascii="Times New Roman" w:hAnsi="Times New Roman"/>
          <w:sz w:val="28"/>
          <w:szCs w:val="28"/>
        </w:rPr>
        <w:t>.</w:t>
      </w:r>
      <w:r w:rsidR="00851542">
        <w:rPr>
          <w:rFonts w:ascii="Times New Roman" w:hAnsi="Times New Roman"/>
          <w:sz w:val="28"/>
          <w:szCs w:val="28"/>
        </w:rPr>
        <w:t>0</w:t>
      </w:r>
      <w:r w:rsidR="00086F7B">
        <w:rPr>
          <w:rFonts w:ascii="Times New Roman" w:hAnsi="Times New Roman"/>
          <w:sz w:val="28"/>
          <w:szCs w:val="28"/>
        </w:rPr>
        <w:t>7</w:t>
      </w:r>
      <w:r w:rsidR="00DD1DA9">
        <w:rPr>
          <w:rFonts w:ascii="Times New Roman" w:hAnsi="Times New Roman"/>
          <w:sz w:val="28"/>
          <w:szCs w:val="28"/>
        </w:rPr>
        <w:t>.20</w:t>
      </w:r>
      <w:r w:rsidR="00851542">
        <w:rPr>
          <w:rFonts w:ascii="Times New Roman" w:hAnsi="Times New Roman"/>
          <w:sz w:val="28"/>
          <w:szCs w:val="28"/>
        </w:rPr>
        <w:t>26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6E6AC0">
        <w:rPr>
          <w:rFonts w:ascii="Times New Roman" w:hAnsi="Times New Roman"/>
          <w:sz w:val="28"/>
          <w:szCs w:val="28"/>
        </w:rPr>
        <w:t>о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086F7B">
        <w:rPr>
          <w:rFonts w:ascii="Times New Roman" w:hAnsi="Times New Roman"/>
          <w:sz w:val="28"/>
          <w:szCs w:val="28"/>
        </w:rPr>
        <w:t>5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E6AC0">
        <w:rPr>
          <w:rFonts w:ascii="Times New Roman" w:hAnsi="Times New Roman"/>
          <w:sz w:val="28"/>
          <w:szCs w:val="28"/>
        </w:rPr>
        <w:t>ов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6F486A">
        <w:rPr>
          <w:rFonts w:ascii="Times New Roman" w:hAnsi="Times New Roman"/>
          <w:sz w:val="28"/>
          <w:szCs w:val="28"/>
        </w:rPr>
        <w:t>ых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6F486A">
        <w:rPr>
          <w:rFonts w:ascii="Times New Roman" w:hAnsi="Times New Roman"/>
          <w:sz w:val="28"/>
          <w:szCs w:val="28"/>
        </w:rPr>
        <w:t>ых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6F486A">
        <w:rPr>
          <w:rFonts w:ascii="Times New Roman" w:hAnsi="Times New Roman"/>
          <w:sz w:val="28"/>
          <w:szCs w:val="28"/>
        </w:rPr>
        <w:t>ов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2439"/>
        <w:gridCol w:w="1701"/>
        <w:gridCol w:w="2097"/>
        <w:gridCol w:w="5812"/>
      </w:tblGrid>
      <w:tr w:rsidR="005D3A39" w:rsidRPr="001B56AA" w:rsidTr="009E2323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243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01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097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C3097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</w:t>
            </w:r>
            <w:r w:rsidR="005D3A39">
              <w:rPr>
                <w:rFonts w:ascii="Times New Roman" w:hAnsi="Times New Roman"/>
                <w:b/>
                <w:sz w:val="28"/>
                <w:szCs w:val="28"/>
              </w:rPr>
              <w:t>то</w:t>
            </w:r>
          </w:p>
        </w:tc>
      </w:tr>
      <w:tr w:rsidR="001E55E1" w:rsidRPr="001B56AA" w:rsidTr="009E2323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712249" w:rsidRDefault="00712249" w:rsidP="007122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="001016CE">
              <w:rPr>
                <w:rFonts w:ascii="Times New Roman" w:hAnsi="Times New Roman"/>
                <w:sz w:val="28"/>
                <w:szCs w:val="28"/>
              </w:rPr>
              <w:t xml:space="preserve">Липецк, </w:t>
            </w:r>
          </w:p>
          <w:p w:rsidR="001E55E1" w:rsidRPr="00157212" w:rsidRDefault="00863FC8" w:rsidP="00086F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71224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086F7B">
              <w:rPr>
                <w:rFonts w:ascii="Times New Roman" w:hAnsi="Times New Roman"/>
                <w:sz w:val="28"/>
                <w:szCs w:val="28"/>
              </w:rPr>
              <w:t>Гагарина</w:t>
            </w:r>
            <w:r w:rsidR="00712249">
              <w:rPr>
                <w:rFonts w:ascii="Times New Roman" w:hAnsi="Times New Roman"/>
                <w:sz w:val="28"/>
                <w:szCs w:val="28"/>
              </w:rPr>
              <w:t xml:space="preserve"> в р-не дома </w:t>
            </w:r>
            <w:r w:rsidR="00086F7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39" w:type="dxa"/>
          </w:tcPr>
          <w:p w:rsidR="006A3013" w:rsidRPr="00675A3C" w:rsidRDefault="006E6AC0" w:rsidP="000A6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1701" w:type="dxa"/>
          </w:tcPr>
          <w:p w:rsidR="001E55E1" w:rsidRPr="001B56AA" w:rsidRDefault="001E55E1" w:rsidP="00086F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08556F">
              <w:rPr>
                <w:rFonts w:ascii="Times New Roman" w:hAnsi="Times New Roman"/>
                <w:sz w:val="28"/>
                <w:szCs w:val="28"/>
              </w:rPr>
              <w:t>1</w:t>
            </w:r>
            <w:r w:rsidR="00086F7B">
              <w:rPr>
                <w:rFonts w:ascii="Times New Roman" w:hAnsi="Times New Roman"/>
                <w:sz w:val="28"/>
                <w:szCs w:val="28"/>
              </w:rPr>
              <w:t>215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086F7B">
              <w:rPr>
                <w:rFonts w:ascii="Times New Roman" w:hAnsi="Times New Roman"/>
                <w:sz w:val="28"/>
                <w:szCs w:val="28"/>
              </w:rPr>
              <w:t>2</w:t>
            </w:r>
            <w:r w:rsidR="006E6AC0">
              <w:rPr>
                <w:rFonts w:ascii="Times New Roman" w:hAnsi="Times New Roman"/>
                <w:sz w:val="28"/>
                <w:szCs w:val="28"/>
              </w:rPr>
              <w:t>8</w:t>
            </w:r>
            <w:r w:rsidR="00B84C1F">
              <w:rPr>
                <w:rFonts w:ascii="Times New Roman" w:hAnsi="Times New Roman"/>
                <w:sz w:val="28"/>
                <w:szCs w:val="28"/>
              </w:rPr>
              <w:t>.</w:t>
            </w:r>
            <w:r w:rsidR="00851542">
              <w:rPr>
                <w:rFonts w:ascii="Times New Roman" w:hAnsi="Times New Roman"/>
                <w:sz w:val="28"/>
                <w:szCs w:val="28"/>
              </w:rPr>
              <w:t>0</w:t>
            </w:r>
            <w:r w:rsidR="00086F7B">
              <w:rPr>
                <w:rFonts w:ascii="Times New Roman" w:hAnsi="Times New Roman"/>
                <w:sz w:val="28"/>
                <w:szCs w:val="28"/>
              </w:rPr>
              <w:t>7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851542"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2097" w:type="dxa"/>
          </w:tcPr>
          <w:p w:rsidR="001E55E1" w:rsidRPr="001B56AA" w:rsidRDefault="00086F7B" w:rsidP="00086F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6E6AC0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4F4126"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5812" w:type="dxa"/>
          </w:tcPr>
          <w:p w:rsidR="003F5658" w:rsidRDefault="00086F7B" w:rsidP="0045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6F7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05200" cy="2024983"/>
                  <wp:effectExtent l="0" t="0" r="0" b="0"/>
                  <wp:docPr id="12" name="Рисунок 12" descr="O:\УПРАВЛЕНИЕ  ПОТРЕБИТЕЛЬСКОГО РЫНКА\ОТДЕЛ  КОНТРОЛЯ\Чуев\работа по киоскам\28.07.2026 Космонавтов 28, Гагарина 8\d75b4c62-defb-434e-921f-807546e23b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28.07.2026 Космонавтов 28, Гагарина 8\d75b4c62-defb-434e-921f-807546e23b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1739" cy="2040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502D" w:rsidRPr="00B844CE" w:rsidRDefault="00086F7B" w:rsidP="0045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6F7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197440" cy="2530549"/>
                  <wp:effectExtent l="0" t="0" r="3175" b="3175"/>
                  <wp:docPr id="13" name="Рисунок 13" descr="O:\УПРАВЛЕНИЕ  ПОТРЕБИТЕЛЬСКОГО РЫНКА\ОТДЕЛ  КОНТРОЛЯ\Чуев\работа по киоскам\28.07.2026 Космонавтов 28, Гагарина 8\06c2c87a-2660-4461-acbb-fbe2dc5ee7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28.07.2026 Космонавтов 28, Гагарина 8\06c2c87a-2660-4461-acbb-fbe2dc5ee7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04" cy="2547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6F7B" w:rsidRPr="001B56AA" w:rsidTr="009A2038">
        <w:trPr>
          <w:trHeight w:val="4433"/>
        </w:trPr>
        <w:tc>
          <w:tcPr>
            <w:tcW w:w="675" w:type="dxa"/>
          </w:tcPr>
          <w:p w:rsidR="00086F7B" w:rsidRPr="00757385" w:rsidRDefault="00086F7B" w:rsidP="00086F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410" w:type="dxa"/>
          </w:tcPr>
          <w:p w:rsidR="00086F7B" w:rsidRDefault="00086F7B" w:rsidP="00086F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Липецк, </w:t>
            </w:r>
          </w:p>
          <w:p w:rsidR="00086F7B" w:rsidRPr="00157212" w:rsidRDefault="00086F7B" w:rsidP="00086F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Гагарина в р-не дома 8</w:t>
            </w:r>
          </w:p>
        </w:tc>
        <w:tc>
          <w:tcPr>
            <w:tcW w:w="2439" w:type="dxa"/>
          </w:tcPr>
          <w:p w:rsidR="00086F7B" w:rsidRPr="00675A3C" w:rsidRDefault="00086F7B" w:rsidP="00086F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Торговый ряд</w:t>
            </w:r>
          </w:p>
        </w:tc>
        <w:tc>
          <w:tcPr>
            <w:tcW w:w="1701" w:type="dxa"/>
          </w:tcPr>
          <w:p w:rsidR="00086F7B" w:rsidRPr="001B56AA" w:rsidRDefault="00086F7B" w:rsidP="00086F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121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28.07.2026</w:t>
            </w:r>
          </w:p>
        </w:tc>
        <w:tc>
          <w:tcPr>
            <w:tcW w:w="2097" w:type="dxa"/>
          </w:tcPr>
          <w:p w:rsidR="00086F7B" w:rsidRPr="001B56AA" w:rsidRDefault="00086F7B" w:rsidP="00086F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08.08.2026</w:t>
            </w:r>
          </w:p>
        </w:tc>
        <w:tc>
          <w:tcPr>
            <w:tcW w:w="5812" w:type="dxa"/>
          </w:tcPr>
          <w:p w:rsidR="00086F7B" w:rsidRDefault="00086F7B" w:rsidP="00086F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6F7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95571" cy="2498651"/>
                  <wp:effectExtent l="0" t="0" r="0" b="0"/>
                  <wp:docPr id="15" name="Рисунок 15" descr="O:\УПРАВЛЕНИЕ  ПОТРЕБИТЕЛЬСКОГО РЫНКА\ОТДЕЛ  КОНТРОЛЯ\Чуев\работа по киоскам\28.07.2026 Космонавтов 28, Гагарина 8\b10173a6-75cb-4585-82db-93b868ef583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O:\УПРАВЛЕНИЕ  ПОТРЕБИТЕЛЬСКОГО РЫНКА\ОТДЕЛ  КОНТРОЛЯ\Чуев\работа по киоскам\28.07.2026 Космонавтов 28, Гагарина 8\b10173a6-75cb-4585-82db-93b868ef583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4403" cy="2512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6F7B" w:rsidRPr="001B56AA" w:rsidTr="009A2038">
        <w:trPr>
          <w:trHeight w:val="4433"/>
        </w:trPr>
        <w:tc>
          <w:tcPr>
            <w:tcW w:w="675" w:type="dxa"/>
          </w:tcPr>
          <w:p w:rsidR="00086F7B" w:rsidRPr="00757385" w:rsidRDefault="00086F7B" w:rsidP="00086F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410" w:type="dxa"/>
          </w:tcPr>
          <w:p w:rsidR="00086F7B" w:rsidRDefault="00086F7B" w:rsidP="00086F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Липецк, </w:t>
            </w:r>
          </w:p>
          <w:p w:rsidR="00086F7B" w:rsidRPr="00157212" w:rsidRDefault="00086F7B" w:rsidP="00086F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Гагарина в р-не дома 8</w:t>
            </w:r>
          </w:p>
        </w:tc>
        <w:tc>
          <w:tcPr>
            <w:tcW w:w="2439" w:type="dxa"/>
          </w:tcPr>
          <w:p w:rsidR="00086F7B" w:rsidRPr="00675A3C" w:rsidRDefault="00086F7B" w:rsidP="00086F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Торговый ряд</w:t>
            </w:r>
          </w:p>
        </w:tc>
        <w:tc>
          <w:tcPr>
            <w:tcW w:w="1701" w:type="dxa"/>
          </w:tcPr>
          <w:p w:rsidR="00086F7B" w:rsidRPr="001B56AA" w:rsidRDefault="00086F7B" w:rsidP="00086F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121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28.07.2026</w:t>
            </w:r>
          </w:p>
        </w:tc>
        <w:tc>
          <w:tcPr>
            <w:tcW w:w="2097" w:type="dxa"/>
          </w:tcPr>
          <w:p w:rsidR="00086F7B" w:rsidRPr="001B56AA" w:rsidRDefault="00086F7B" w:rsidP="00086F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08.08.2026</w:t>
            </w:r>
          </w:p>
        </w:tc>
        <w:tc>
          <w:tcPr>
            <w:tcW w:w="5812" w:type="dxa"/>
          </w:tcPr>
          <w:p w:rsidR="00086F7B" w:rsidRDefault="00086F7B" w:rsidP="00086F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6F7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32385" cy="2562447"/>
                  <wp:effectExtent l="0" t="0" r="0" b="9525"/>
                  <wp:docPr id="16" name="Рисунок 16" descr="O:\УПРАВЛЕНИЕ  ПОТРЕБИТЕЛЬСКОГО РЫНКА\ОТДЕЛ  КОНТРОЛЯ\Чуев\работа по киоскам\28.07.2026 Космонавтов 28, Гагарина 8\d512691f-fb08-42aa-a62c-73d17470a7f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O:\УПРАВЛЕНИЕ  ПОТРЕБИТЕЛЬСКОГО РЫНКА\ОТДЕЛ  КОНТРОЛЯ\Чуев\работа по киоскам\28.07.2026 Космонавтов 28, Гагарина 8\d512691f-fb08-42aa-a62c-73d17470a7f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7453" cy="2573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6F7B" w:rsidRPr="001B56AA" w:rsidTr="009A2038">
        <w:trPr>
          <w:trHeight w:val="4433"/>
        </w:trPr>
        <w:tc>
          <w:tcPr>
            <w:tcW w:w="675" w:type="dxa"/>
          </w:tcPr>
          <w:p w:rsidR="00086F7B" w:rsidRPr="00757385" w:rsidRDefault="00086F7B" w:rsidP="00086F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086F7B" w:rsidRDefault="00086F7B" w:rsidP="00086F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Липецк, </w:t>
            </w:r>
          </w:p>
          <w:p w:rsidR="00086F7B" w:rsidRPr="00157212" w:rsidRDefault="00086F7B" w:rsidP="00086F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Гагарина в р-не дома 8</w:t>
            </w:r>
          </w:p>
        </w:tc>
        <w:tc>
          <w:tcPr>
            <w:tcW w:w="2439" w:type="dxa"/>
          </w:tcPr>
          <w:p w:rsidR="00086F7B" w:rsidRPr="00675A3C" w:rsidRDefault="00086F7B" w:rsidP="00086F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Торговый ряд</w:t>
            </w:r>
          </w:p>
        </w:tc>
        <w:tc>
          <w:tcPr>
            <w:tcW w:w="1701" w:type="dxa"/>
          </w:tcPr>
          <w:p w:rsidR="00086F7B" w:rsidRPr="001B56AA" w:rsidRDefault="00086F7B" w:rsidP="00086F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121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28.07.2026</w:t>
            </w:r>
          </w:p>
        </w:tc>
        <w:tc>
          <w:tcPr>
            <w:tcW w:w="2097" w:type="dxa"/>
          </w:tcPr>
          <w:p w:rsidR="00086F7B" w:rsidRPr="001B56AA" w:rsidRDefault="00086F7B" w:rsidP="00086F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08.08.2026</w:t>
            </w:r>
          </w:p>
        </w:tc>
        <w:tc>
          <w:tcPr>
            <w:tcW w:w="5812" w:type="dxa"/>
          </w:tcPr>
          <w:p w:rsidR="00086F7B" w:rsidRDefault="00086F7B" w:rsidP="00086F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6F7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23615" cy="2551814"/>
                  <wp:effectExtent l="0" t="0" r="635" b="1270"/>
                  <wp:docPr id="17" name="Рисунок 17" descr="O:\УПРАВЛЕНИЕ  ПОТРЕБИТЕЛЬСКОГО РЫНКА\ОТДЕЛ  КОНТРОЛЯ\Чуев\работа по киоскам\28.07.2026 Космонавтов 28, Гагарина 8\7c649bd1-c5c1-47ee-b50a-7d1832b0715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O:\УПРАВЛЕНИЕ  ПОТРЕБИТЕЛЬСКОГО РЫНКА\ОТДЕЛ  КОНТРОЛЯ\Чуев\работа по киоскам\28.07.2026 Космонавтов 28, Гагарина 8\7c649bd1-c5c1-47ee-b50a-7d1832b0715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4553" cy="2574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6F7B" w:rsidRPr="001B56AA" w:rsidTr="009A2038">
        <w:trPr>
          <w:trHeight w:val="4433"/>
        </w:trPr>
        <w:tc>
          <w:tcPr>
            <w:tcW w:w="675" w:type="dxa"/>
          </w:tcPr>
          <w:p w:rsidR="00086F7B" w:rsidRPr="00757385" w:rsidRDefault="00086F7B" w:rsidP="00086F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410" w:type="dxa"/>
          </w:tcPr>
          <w:p w:rsidR="00086F7B" w:rsidRDefault="00086F7B" w:rsidP="00086F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Липецк, </w:t>
            </w:r>
          </w:p>
          <w:p w:rsidR="00086F7B" w:rsidRPr="00157212" w:rsidRDefault="00086F7B" w:rsidP="00086F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Гагарина в р-не дома 8</w:t>
            </w:r>
          </w:p>
        </w:tc>
        <w:tc>
          <w:tcPr>
            <w:tcW w:w="2439" w:type="dxa"/>
          </w:tcPr>
          <w:p w:rsidR="00086F7B" w:rsidRPr="00675A3C" w:rsidRDefault="00086F7B" w:rsidP="00086F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Торговый ряд</w:t>
            </w:r>
          </w:p>
        </w:tc>
        <w:tc>
          <w:tcPr>
            <w:tcW w:w="1701" w:type="dxa"/>
          </w:tcPr>
          <w:p w:rsidR="00086F7B" w:rsidRPr="001B56AA" w:rsidRDefault="00086F7B" w:rsidP="00086F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121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28.07.2026</w:t>
            </w:r>
          </w:p>
        </w:tc>
        <w:tc>
          <w:tcPr>
            <w:tcW w:w="2097" w:type="dxa"/>
          </w:tcPr>
          <w:p w:rsidR="00086F7B" w:rsidRPr="001B56AA" w:rsidRDefault="00086F7B" w:rsidP="00086F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08.08.2026</w:t>
            </w:r>
          </w:p>
        </w:tc>
        <w:tc>
          <w:tcPr>
            <w:tcW w:w="5812" w:type="dxa"/>
          </w:tcPr>
          <w:p w:rsidR="00086F7B" w:rsidRDefault="00086F7B" w:rsidP="00086F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6F7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18137" cy="2530549"/>
                  <wp:effectExtent l="0" t="0" r="6350" b="3175"/>
                  <wp:docPr id="18" name="Рисунок 18" descr="O:\УПРАВЛЕНИЕ  ПОТРЕБИТЕЛЬСКОГО РЫНКА\ОТДЕЛ  КОНТРОЛЯ\Чуев\работа по киоскам\28.07.2026 Космонавтов 28, Гагарина 8\02580dd5-a0fc-4c5c-9ad5-5b36c13431f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O:\УПРАВЛЕНИЕ  ПОТРЕБИТЕЛЬСКОГО РЫНКА\ОТДЕЛ  КОНТРОЛЯ\Чуев\работа по киоскам\28.07.2026 Космонавтов 28, Гагарина 8\02580dd5-a0fc-4c5c-9ad5-5b36c13431f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7099" cy="2544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464924" w:rsidRPr="00D42887" w:rsidSect="006F486A">
      <w:pgSz w:w="16838" w:h="11906" w:orient="landscape"/>
      <w:pgMar w:top="28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1348C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648D5"/>
    <w:rsid w:val="000675D0"/>
    <w:rsid w:val="000733FF"/>
    <w:rsid w:val="0008556F"/>
    <w:rsid w:val="00086F7B"/>
    <w:rsid w:val="000A6B27"/>
    <w:rsid w:val="000B387A"/>
    <w:rsid w:val="000B3B99"/>
    <w:rsid w:val="000E0E67"/>
    <w:rsid w:val="000E3764"/>
    <w:rsid w:val="000F7FF2"/>
    <w:rsid w:val="001015EA"/>
    <w:rsid w:val="001016CE"/>
    <w:rsid w:val="00102E9F"/>
    <w:rsid w:val="00103717"/>
    <w:rsid w:val="00104F08"/>
    <w:rsid w:val="00110A49"/>
    <w:rsid w:val="0013031B"/>
    <w:rsid w:val="00133250"/>
    <w:rsid w:val="00144210"/>
    <w:rsid w:val="00145126"/>
    <w:rsid w:val="00146ACD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2B50"/>
    <w:rsid w:val="001C5C87"/>
    <w:rsid w:val="001D5A6E"/>
    <w:rsid w:val="001E3DE6"/>
    <w:rsid w:val="001E55E1"/>
    <w:rsid w:val="001F322A"/>
    <w:rsid w:val="001F359B"/>
    <w:rsid w:val="001F4EDD"/>
    <w:rsid w:val="002174BB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47F6"/>
    <w:rsid w:val="00306ECE"/>
    <w:rsid w:val="00312B23"/>
    <w:rsid w:val="003155A9"/>
    <w:rsid w:val="003235AB"/>
    <w:rsid w:val="00335B44"/>
    <w:rsid w:val="00354A8E"/>
    <w:rsid w:val="0035502D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57A38"/>
    <w:rsid w:val="00464924"/>
    <w:rsid w:val="004830D8"/>
    <w:rsid w:val="0049571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4126"/>
    <w:rsid w:val="004F5DC7"/>
    <w:rsid w:val="00511BFB"/>
    <w:rsid w:val="00512101"/>
    <w:rsid w:val="0052025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5CA2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0804"/>
    <w:rsid w:val="00675A3C"/>
    <w:rsid w:val="0069163B"/>
    <w:rsid w:val="006A3013"/>
    <w:rsid w:val="006A3BEF"/>
    <w:rsid w:val="006D3772"/>
    <w:rsid w:val="006D7190"/>
    <w:rsid w:val="006E6AC0"/>
    <w:rsid w:val="006F486A"/>
    <w:rsid w:val="006F5ADF"/>
    <w:rsid w:val="0070327F"/>
    <w:rsid w:val="00712147"/>
    <w:rsid w:val="00712249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53A4"/>
    <w:rsid w:val="007E6971"/>
    <w:rsid w:val="007F6831"/>
    <w:rsid w:val="008024D6"/>
    <w:rsid w:val="00822D21"/>
    <w:rsid w:val="00831888"/>
    <w:rsid w:val="008438BC"/>
    <w:rsid w:val="00851542"/>
    <w:rsid w:val="00860EA8"/>
    <w:rsid w:val="00863FC8"/>
    <w:rsid w:val="0086561D"/>
    <w:rsid w:val="00870497"/>
    <w:rsid w:val="00873BBC"/>
    <w:rsid w:val="008B4FA0"/>
    <w:rsid w:val="008E3331"/>
    <w:rsid w:val="008F0411"/>
    <w:rsid w:val="0090106C"/>
    <w:rsid w:val="00910F7C"/>
    <w:rsid w:val="009240F9"/>
    <w:rsid w:val="00931699"/>
    <w:rsid w:val="00950C42"/>
    <w:rsid w:val="009618D7"/>
    <w:rsid w:val="00963999"/>
    <w:rsid w:val="00964F54"/>
    <w:rsid w:val="0097005B"/>
    <w:rsid w:val="00974EB9"/>
    <w:rsid w:val="0098324E"/>
    <w:rsid w:val="00991EBC"/>
    <w:rsid w:val="009A064B"/>
    <w:rsid w:val="009A5E61"/>
    <w:rsid w:val="009B70B4"/>
    <w:rsid w:val="009C303D"/>
    <w:rsid w:val="009D230A"/>
    <w:rsid w:val="009E2323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648BA"/>
    <w:rsid w:val="00B67EB4"/>
    <w:rsid w:val="00B70975"/>
    <w:rsid w:val="00B72724"/>
    <w:rsid w:val="00B743E5"/>
    <w:rsid w:val="00B844CE"/>
    <w:rsid w:val="00B84C1F"/>
    <w:rsid w:val="00B85E22"/>
    <w:rsid w:val="00BA1E2D"/>
    <w:rsid w:val="00BB16A6"/>
    <w:rsid w:val="00BB37D9"/>
    <w:rsid w:val="00BB409A"/>
    <w:rsid w:val="00BB6516"/>
    <w:rsid w:val="00BD4AB6"/>
    <w:rsid w:val="00BE554D"/>
    <w:rsid w:val="00BF3655"/>
    <w:rsid w:val="00C02466"/>
    <w:rsid w:val="00C17F05"/>
    <w:rsid w:val="00C23AEB"/>
    <w:rsid w:val="00C30979"/>
    <w:rsid w:val="00C3257A"/>
    <w:rsid w:val="00C400C4"/>
    <w:rsid w:val="00C46C7F"/>
    <w:rsid w:val="00C47514"/>
    <w:rsid w:val="00C81088"/>
    <w:rsid w:val="00C93012"/>
    <w:rsid w:val="00CA7D94"/>
    <w:rsid w:val="00CB075F"/>
    <w:rsid w:val="00CB37E1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0A96"/>
    <w:rsid w:val="00E15542"/>
    <w:rsid w:val="00E15BE6"/>
    <w:rsid w:val="00E31D6B"/>
    <w:rsid w:val="00E429A7"/>
    <w:rsid w:val="00E51771"/>
    <w:rsid w:val="00E61B25"/>
    <w:rsid w:val="00E639B7"/>
    <w:rsid w:val="00E7167F"/>
    <w:rsid w:val="00E940B2"/>
    <w:rsid w:val="00E94E25"/>
    <w:rsid w:val="00E9531F"/>
    <w:rsid w:val="00EE1FC0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0541"/>
    <w:rsid w:val="00FA1623"/>
    <w:rsid w:val="00FA4A81"/>
    <w:rsid w:val="00FA6844"/>
    <w:rsid w:val="00FB45F6"/>
    <w:rsid w:val="00FB6FD4"/>
    <w:rsid w:val="00FC1194"/>
    <w:rsid w:val="00FC7C0D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9138AE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008D6-23E6-425E-95ED-93E4524D1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180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Трухачев Андрей Владимирович</cp:lastModifiedBy>
  <cp:revision>2</cp:revision>
  <cp:lastPrinted>2022-10-19T14:17:00Z</cp:lastPrinted>
  <dcterms:created xsi:type="dcterms:W3CDTF">2026-07-28T09:01:00Z</dcterms:created>
  <dcterms:modified xsi:type="dcterms:W3CDTF">2026-07-28T09:01:00Z</dcterms:modified>
</cp:coreProperties>
</file>