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823FE" w:rsidP="008B05BE">
      <w:pPr>
        <w:framePr w:hSpace="180" w:wrap="auto" w:vAnchor="text" w:hAnchor="page" w:x="6061" w:y="-827"/>
        <w:jc w:val="center"/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87F5E" w:rsidP="00B41E39">
      <w:pPr>
        <w:rPr>
          <w:rFonts w:ascii="Times New Roman CYR" w:hAnsi="Times New Roman CYR"/>
          <w:b/>
          <w:sz w:val="24"/>
        </w:rPr>
      </w:pPr>
      <w:r w:rsidRPr="00D87F5E">
        <w:rPr>
          <w:rFonts w:ascii="Times New Roman CYR" w:hAnsi="Times New Roman CYR"/>
          <w:szCs w:val="28"/>
        </w:rPr>
        <w:t>20.09.2021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87F5E">
        <w:rPr>
          <w:rFonts w:ascii="Times New Roman CYR" w:hAnsi="Times New Roman CYR"/>
          <w:szCs w:val="28"/>
        </w:rPr>
        <w:t xml:space="preserve">№ </w:t>
      </w:r>
      <w:r w:rsidRPr="00D87F5E">
        <w:rPr>
          <w:rFonts w:ascii="Times New Roman CYR" w:hAnsi="Times New Roman CYR"/>
          <w:szCs w:val="28"/>
        </w:rPr>
        <w:t>1858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416C84" w:rsidRPr="00561E41">
        <w:rPr>
          <w:rFonts w:ascii="Times New Roman" w:hAnsi="Times New Roman"/>
          <w:sz w:val="28"/>
          <w:szCs w:val="28"/>
        </w:rPr>
        <w:t>31</w:t>
      </w:r>
      <w:r w:rsidR="00EC1163" w:rsidRPr="00561E41">
        <w:rPr>
          <w:rFonts w:ascii="Times New Roman" w:hAnsi="Times New Roman"/>
          <w:sz w:val="28"/>
          <w:szCs w:val="28"/>
        </w:rPr>
        <w:t>.</w:t>
      </w:r>
      <w:r w:rsidR="00416C84" w:rsidRPr="00561E41">
        <w:rPr>
          <w:rFonts w:ascii="Times New Roman" w:hAnsi="Times New Roman"/>
          <w:sz w:val="28"/>
          <w:szCs w:val="28"/>
        </w:rPr>
        <w:t>08</w:t>
      </w:r>
      <w:r w:rsidR="00E57E82" w:rsidRPr="00561E41">
        <w:rPr>
          <w:rFonts w:ascii="Times New Roman" w:hAnsi="Times New Roman"/>
          <w:sz w:val="28"/>
          <w:szCs w:val="28"/>
        </w:rPr>
        <w:t>.20</w:t>
      </w:r>
      <w:r w:rsidR="003478A8" w:rsidRPr="00561E41">
        <w:rPr>
          <w:rFonts w:ascii="Times New Roman" w:hAnsi="Times New Roman"/>
          <w:sz w:val="28"/>
          <w:szCs w:val="28"/>
        </w:rPr>
        <w:t>2</w:t>
      </w:r>
      <w:r w:rsidR="00E01434" w:rsidRPr="00561E41">
        <w:rPr>
          <w:rFonts w:ascii="Times New Roman" w:hAnsi="Times New Roman"/>
          <w:sz w:val="28"/>
          <w:szCs w:val="28"/>
        </w:rPr>
        <w:t>1</w:t>
      </w:r>
      <w:r w:rsidR="00E57E82" w:rsidRPr="00561E41">
        <w:rPr>
          <w:rFonts w:ascii="Times New Roman" w:hAnsi="Times New Roman"/>
          <w:sz w:val="28"/>
          <w:szCs w:val="28"/>
        </w:rPr>
        <w:t xml:space="preserve"> </w:t>
      </w:r>
      <w:r w:rsidR="00E03DB4" w:rsidRPr="00561E41">
        <w:rPr>
          <w:rFonts w:ascii="Times New Roman" w:hAnsi="Times New Roman"/>
          <w:sz w:val="28"/>
          <w:szCs w:val="28"/>
        </w:rPr>
        <w:t>№</w:t>
      </w:r>
      <w:r w:rsidR="00561E41" w:rsidRPr="00561E41">
        <w:rPr>
          <w:rFonts w:ascii="Times New Roman" w:hAnsi="Times New Roman"/>
          <w:sz w:val="28"/>
          <w:szCs w:val="28"/>
        </w:rPr>
        <w:t xml:space="preserve"> 17</w:t>
      </w:r>
      <w:r w:rsidR="00E01434" w:rsidRPr="00561E41">
        <w:rPr>
          <w:rFonts w:ascii="Times New Roman" w:hAnsi="Times New Roman"/>
          <w:sz w:val="28"/>
          <w:szCs w:val="28"/>
        </w:rPr>
        <w:t>8</w:t>
      </w:r>
      <w:r w:rsidR="00E01434">
        <w:rPr>
          <w:rFonts w:ascii="Times New Roman" w:hAnsi="Times New Roman"/>
          <w:sz w:val="28"/>
          <w:szCs w:val="28"/>
        </w:rPr>
        <w:t xml:space="preserve"> «</w:t>
      </w:r>
      <w:r w:rsidR="00E01434" w:rsidRPr="00E01434">
        <w:rPr>
          <w:rFonts w:ascii="Times New Roman" w:hAnsi="Times New Roman"/>
          <w:sz w:val="28"/>
          <w:szCs w:val="28"/>
        </w:rPr>
        <w:t>О внесении изменений в бюджет города Липецка на 2021 год и на пл</w:t>
      </w:r>
      <w:r w:rsidR="00E01434">
        <w:rPr>
          <w:rFonts w:ascii="Times New Roman" w:hAnsi="Times New Roman"/>
          <w:sz w:val="28"/>
          <w:szCs w:val="28"/>
        </w:rPr>
        <w:t>ановый период 2022 и 2023 годов»</w:t>
      </w:r>
      <w:r w:rsidR="000B1031" w:rsidRPr="00E01434">
        <w:rPr>
          <w:rFonts w:ascii="Times New Roman" w:hAnsi="Times New Roman"/>
          <w:sz w:val="28"/>
          <w:szCs w:val="28"/>
        </w:rPr>
        <w:t>,</w:t>
      </w:r>
      <w:r w:rsidR="008671A4" w:rsidRPr="00E01434">
        <w:rPr>
          <w:rFonts w:ascii="Times New Roman" w:hAnsi="Times New Roman"/>
          <w:sz w:val="28"/>
          <w:szCs w:val="28"/>
        </w:rPr>
        <w:t xml:space="preserve"> </w:t>
      </w:r>
      <w:r w:rsidR="00037A3A" w:rsidRPr="00E01434">
        <w:rPr>
          <w:rFonts w:ascii="Times New Roman" w:hAnsi="Times New Roman"/>
          <w:sz w:val="28"/>
          <w:szCs w:val="28"/>
        </w:rPr>
        <w:t xml:space="preserve">в связи с корректировкой </w:t>
      </w:r>
      <w:r w:rsidR="00E01434">
        <w:rPr>
          <w:rFonts w:ascii="Times New Roman" w:hAnsi="Times New Roman"/>
          <w:sz w:val="28"/>
          <w:szCs w:val="28"/>
        </w:rPr>
        <w:t>п</w:t>
      </w:r>
      <w:r w:rsidR="00037A3A" w:rsidRPr="00E01434">
        <w:rPr>
          <w:rFonts w:ascii="Times New Roman" w:hAnsi="Times New Roman"/>
          <w:sz w:val="28"/>
          <w:szCs w:val="28"/>
        </w:rPr>
        <w:t xml:space="preserve">рограммных мероприятий, </w:t>
      </w:r>
      <w:r w:rsidR="00BD7B6A" w:rsidRPr="00E01434">
        <w:rPr>
          <w:rFonts w:ascii="Times New Roman" w:hAnsi="Times New Roman"/>
          <w:sz w:val="28"/>
          <w:szCs w:val="28"/>
        </w:rPr>
        <w:t>администрация</w:t>
      </w:r>
      <w:r w:rsidR="00BD7B6A" w:rsidRPr="00775930">
        <w:rPr>
          <w:szCs w:val="28"/>
        </w:rPr>
        <w:t xml:space="preserve"> </w:t>
      </w:r>
      <w:r w:rsidR="00BD7B6A" w:rsidRPr="00E01434">
        <w:rPr>
          <w:rFonts w:ascii="Times New Roman" w:hAnsi="Times New Roman"/>
          <w:sz w:val="28"/>
          <w:szCs w:val="28"/>
        </w:rPr>
        <w:t>г</w:t>
      </w:r>
      <w:r w:rsidR="00BD7B6A" w:rsidRPr="00E01434">
        <w:rPr>
          <w:rFonts w:ascii="Times New Roman" w:hAnsi="Times New Roman"/>
          <w:sz w:val="28"/>
          <w:szCs w:val="28"/>
        </w:rPr>
        <w:t>о</w:t>
      </w:r>
      <w:r w:rsidR="00BD7B6A" w:rsidRPr="00E01434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C1706B" w:rsidRDefault="00C1706B" w:rsidP="00C1706B">
      <w:pPr>
        <w:ind w:firstLine="708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города Липецка от 14.10.2016</w:t>
      </w:r>
      <w:r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</w:t>
      </w:r>
      <w:r w:rsidR="00F42F07">
        <w:rPr>
          <w:szCs w:val="28"/>
        </w:rPr>
        <w:br/>
      </w:r>
      <w:r>
        <w:rPr>
          <w:szCs w:val="28"/>
        </w:rPr>
        <w:t xml:space="preserve">от 27.02.2017 № 253, от 19.03.2018 № 370, от 21.06.2018 № 1022, от 29.12.2018     № 2550, от 27.03.2019 № 494/1, от 30.04.2019 № 794, от 07.06.2019 № 1049, </w:t>
      </w:r>
      <w:r w:rsidR="00F42F07">
        <w:rPr>
          <w:szCs w:val="28"/>
        </w:rPr>
        <w:br/>
      </w:r>
      <w:r>
        <w:rPr>
          <w:szCs w:val="28"/>
        </w:rPr>
        <w:t>от 05.11.2019 № 2186, от 31.12.2019 № 2631, от 23.03.2020 № 412, от 09.07.2020    № 986, от 30.12.2020 № 2588, от 02.02.2021 № 118, от 30.06.2021 № 1234) следующие изменения:</w:t>
      </w:r>
    </w:p>
    <w:p w:rsidR="00C1706B" w:rsidRDefault="00C1706B" w:rsidP="00C1706B">
      <w:pPr>
        <w:numPr>
          <w:ilvl w:val="0"/>
          <w:numId w:val="12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E42559" w:rsidRDefault="00C1706B" w:rsidP="00E42559">
      <w:pPr>
        <w:numPr>
          <w:ilvl w:val="1"/>
          <w:numId w:val="15"/>
        </w:numPr>
        <w:autoSpaceDE w:val="0"/>
        <w:autoSpaceDN w:val="0"/>
        <w:adjustRightInd w:val="0"/>
        <w:ind w:left="0" w:firstLine="708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>. «Паспорт муниципальной программы «Развитие жилищно-коммунал</w:t>
      </w:r>
      <w:r w:rsidR="00E42559">
        <w:rPr>
          <w:szCs w:val="28"/>
        </w:rPr>
        <w:t>ьного хозяйства города Липецка»:</w:t>
      </w:r>
    </w:p>
    <w:p w:rsidR="00040578" w:rsidRPr="00040578" w:rsidRDefault="005823FF" w:rsidP="005823FF">
      <w:pPr>
        <w:numPr>
          <w:ilvl w:val="2"/>
          <w:numId w:val="15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="00C1706B">
        <w:rPr>
          <w:szCs w:val="28"/>
        </w:rPr>
        <w:t xml:space="preserve">озицию «Соисполнители» </w:t>
      </w:r>
      <w:r w:rsidR="00FB5C4A">
        <w:rPr>
          <w:szCs w:val="28"/>
        </w:rPr>
        <w:t>дополнить словами: «</w:t>
      </w:r>
      <w:r w:rsidR="00040578" w:rsidRPr="00040578">
        <w:rPr>
          <w:szCs w:val="28"/>
        </w:rPr>
        <w:t>,</w:t>
      </w:r>
      <w:r w:rsidR="00FB5C4A">
        <w:rPr>
          <w:szCs w:val="28"/>
        </w:rPr>
        <w:t xml:space="preserve"> департамент развития территории администрации города Липецка»</w:t>
      </w:r>
      <w:r w:rsidR="00040578" w:rsidRPr="00040578">
        <w:rPr>
          <w:szCs w:val="28"/>
        </w:rPr>
        <w:t>;</w:t>
      </w:r>
    </w:p>
    <w:p w:rsidR="00227795" w:rsidRDefault="00227795" w:rsidP="00227795">
      <w:pPr>
        <w:ind w:firstLine="709"/>
        <w:jc w:val="both"/>
        <w:rPr>
          <w:szCs w:val="28"/>
        </w:rPr>
      </w:pPr>
      <w:r w:rsidRPr="00227795">
        <w:rPr>
          <w:szCs w:val="28"/>
        </w:rPr>
        <w:t xml:space="preserve">1.1.2. </w:t>
      </w:r>
      <w:r>
        <w:rPr>
          <w:szCs w:val="28"/>
        </w:rPr>
        <w:t>В п</w:t>
      </w:r>
      <w:r w:rsidRPr="00D22775">
        <w:rPr>
          <w:szCs w:val="28"/>
        </w:rPr>
        <w:t>озиции «Объемы финансир</w:t>
      </w:r>
      <w:r w:rsidRPr="00D22775">
        <w:rPr>
          <w:szCs w:val="28"/>
        </w:rPr>
        <w:t>о</w:t>
      </w:r>
      <w:r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Pr="001D1959">
        <w:rPr>
          <w:szCs w:val="28"/>
        </w:rPr>
        <w:t>«</w:t>
      </w:r>
      <w:r w:rsidR="00B06533">
        <w:rPr>
          <w:szCs w:val="28"/>
        </w:rPr>
        <w:t>2 477 794,72</w:t>
      </w:r>
      <w:r w:rsidRPr="001D1959">
        <w:rPr>
          <w:szCs w:val="28"/>
        </w:rPr>
        <w:t>» заменить цифрами «</w:t>
      </w:r>
      <w:r w:rsidR="00B06533">
        <w:rPr>
          <w:szCs w:val="28"/>
        </w:rPr>
        <w:t>2 685 </w:t>
      </w:r>
      <w:r w:rsidR="00686892">
        <w:rPr>
          <w:szCs w:val="28"/>
        </w:rPr>
        <w:t>506</w:t>
      </w:r>
      <w:r w:rsidR="00B06533">
        <w:rPr>
          <w:szCs w:val="28"/>
        </w:rPr>
        <w:t>,</w:t>
      </w:r>
      <w:r w:rsidR="00686892">
        <w:rPr>
          <w:szCs w:val="28"/>
        </w:rPr>
        <w:t>99</w:t>
      </w:r>
      <w:r w:rsidRPr="001D1959">
        <w:rPr>
          <w:szCs w:val="28"/>
        </w:rPr>
        <w:t xml:space="preserve">», цифры </w:t>
      </w:r>
      <w:r w:rsidR="007805D3">
        <w:rPr>
          <w:szCs w:val="28"/>
        </w:rPr>
        <w:t xml:space="preserve"> </w:t>
      </w:r>
      <w:r w:rsidRPr="001D1959">
        <w:rPr>
          <w:szCs w:val="28"/>
        </w:rPr>
        <w:t>«</w:t>
      </w:r>
      <w:r w:rsidR="00B06533">
        <w:rPr>
          <w:szCs w:val="28"/>
        </w:rPr>
        <w:t>325 368,90</w:t>
      </w:r>
      <w:r w:rsidRPr="001D1959">
        <w:rPr>
          <w:szCs w:val="28"/>
        </w:rPr>
        <w:t>»</w:t>
      </w:r>
      <w:r>
        <w:rPr>
          <w:szCs w:val="28"/>
        </w:rPr>
        <w:t xml:space="preserve"> </w:t>
      </w:r>
      <w:r w:rsidRPr="001D1959">
        <w:rPr>
          <w:szCs w:val="28"/>
        </w:rPr>
        <w:t>заменить цифрами «</w:t>
      </w:r>
      <w:r w:rsidR="00B06533">
        <w:rPr>
          <w:szCs w:val="28"/>
        </w:rPr>
        <w:t>533 081,17</w:t>
      </w:r>
      <w:r w:rsidR="00B25852">
        <w:rPr>
          <w:szCs w:val="28"/>
        </w:rPr>
        <w:t>».</w:t>
      </w:r>
      <w:r w:rsidR="005B7A66" w:rsidRPr="001D1959">
        <w:rPr>
          <w:szCs w:val="28"/>
        </w:rPr>
        <w:t xml:space="preserve"> </w:t>
      </w:r>
    </w:p>
    <w:p w:rsidR="00C1706B" w:rsidRDefault="00C1706B" w:rsidP="00221134">
      <w:pPr>
        <w:ind w:firstLine="708"/>
        <w:jc w:val="both"/>
        <w:rPr>
          <w:szCs w:val="28"/>
        </w:rPr>
      </w:pPr>
      <w:r>
        <w:rPr>
          <w:szCs w:val="28"/>
        </w:rPr>
        <w:t xml:space="preserve">1.2. В разделе </w:t>
      </w:r>
      <w:r>
        <w:rPr>
          <w:szCs w:val="28"/>
          <w:lang w:val="en-US"/>
        </w:rPr>
        <w:t>V</w:t>
      </w:r>
      <w:r>
        <w:rPr>
          <w:szCs w:val="28"/>
        </w:rPr>
        <w:t xml:space="preserve">. «Подпрограммы муниципальной программы»: </w:t>
      </w:r>
    </w:p>
    <w:p w:rsidR="00536FE9" w:rsidRPr="00040578" w:rsidRDefault="00C1706B" w:rsidP="00536FE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1.2.1. В таблице «Перечень подпрограмм муниципальной программы «Развитие жилищно-коммунального хозяйства города Липецка» </w:t>
      </w:r>
      <w:r w:rsidR="0072253B">
        <w:rPr>
          <w:szCs w:val="28"/>
        </w:rPr>
        <w:t xml:space="preserve"> </w:t>
      </w:r>
      <w:r>
        <w:rPr>
          <w:szCs w:val="28"/>
        </w:rPr>
        <w:t xml:space="preserve">пункт 1 </w:t>
      </w:r>
      <w:r w:rsidR="00AE1F65">
        <w:rPr>
          <w:szCs w:val="28"/>
        </w:rPr>
        <w:t xml:space="preserve">в </w:t>
      </w:r>
      <w:r w:rsidR="00AE1F65">
        <w:rPr>
          <w:szCs w:val="28"/>
        </w:rPr>
        <w:lastRenderedPageBreak/>
        <w:t>графе</w:t>
      </w:r>
      <w:r w:rsidR="0072253B">
        <w:rPr>
          <w:szCs w:val="28"/>
        </w:rPr>
        <w:t xml:space="preserve"> </w:t>
      </w:r>
      <w:r w:rsidR="0072253B" w:rsidRPr="0072253B">
        <w:rPr>
          <w:szCs w:val="28"/>
        </w:rPr>
        <w:t>«Ответственный исполнитель (соисполнитель)»</w:t>
      </w:r>
      <w:r w:rsidR="0072253B">
        <w:rPr>
          <w:sz w:val="24"/>
          <w:szCs w:val="24"/>
        </w:rPr>
        <w:t xml:space="preserve"> </w:t>
      </w:r>
      <w:r w:rsidR="00D538EE">
        <w:rPr>
          <w:szCs w:val="28"/>
        </w:rPr>
        <w:t>дополнить словами:</w:t>
      </w:r>
      <w:r w:rsidR="00D538EE">
        <w:rPr>
          <w:szCs w:val="28"/>
        </w:rPr>
        <w:br/>
      </w:r>
      <w:r w:rsidR="00536FE9">
        <w:rPr>
          <w:szCs w:val="28"/>
        </w:rPr>
        <w:t>«</w:t>
      </w:r>
      <w:r w:rsidR="00536FE9" w:rsidRPr="00040578">
        <w:rPr>
          <w:szCs w:val="28"/>
        </w:rPr>
        <w:t>,</w:t>
      </w:r>
      <w:r w:rsidR="00536FE9">
        <w:rPr>
          <w:szCs w:val="28"/>
        </w:rPr>
        <w:t xml:space="preserve"> департамент развития территории администрации города Липецка»</w:t>
      </w:r>
      <w:r w:rsidR="00536FE9" w:rsidRPr="00040578">
        <w:rPr>
          <w:szCs w:val="28"/>
        </w:rPr>
        <w:t>;</w:t>
      </w:r>
    </w:p>
    <w:p w:rsidR="00D15A6B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D15A6B" w:rsidRPr="001D1959">
        <w:rPr>
          <w:szCs w:val="28"/>
        </w:rPr>
        <w:t>.2.</w:t>
      </w:r>
      <w:r w:rsidR="00EA02C4">
        <w:rPr>
          <w:szCs w:val="28"/>
        </w:rPr>
        <w:t>2.</w:t>
      </w:r>
      <w:r w:rsidR="00D15A6B" w:rsidRPr="001D1959">
        <w:rPr>
          <w:szCs w:val="28"/>
        </w:rPr>
        <w:t xml:space="preserve"> </w:t>
      </w:r>
      <w:r w:rsidR="00EA02C4">
        <w:rPr>
          <w:szCs w:val="28"/>
        </w:rPr>
        <w:t>Т</w:t>
      </w:r>
      <w:r w:rsidR="00D15A6B">
        <w:rPr>
          <w:szCs w:val="28"/>
        </w:rPr>
        <w:t xml:space="preserve">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 w:rsidR="00D15A6B"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07" w:rsidRPr="00D22775" w:rsidRDefault="00877E3A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377 392,69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25852" w:rsidP="002D1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101 226</w:t>
            </w:r>
            <w:r w:rsidR="00517920">
              <w:rPr>
                <w:sz w:val="20"/>
              </w:rPr>
              <w:t>,</w:t>
            </w:r>
            <w:r>
              <w:rPr>
                <w:sz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85 423,77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214B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141 334,08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214B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191 839,05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BE22ED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 xml:space="preserve"> </w:t>
            </w:r>
            <w:r w:rsidR="00BE22ED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A632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C70335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0F3101" w:rsidRPr="00B97C7C" w:rsidTr="00C70335">
        <w:trPr>
          <w:trHeight w:val="587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1" w:rsidRPr="00B97C7C" w:rsidRDefault="000F3101" w:rsidP="00303C49">
            <w:pPr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101" w:rsidRPr="00B97C7C" w:rsidRDefault="000F3101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B97C7C" w:rsidRDefault="000F3101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B97C7C" w:rsidRDefault="000F3101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101" w:rsidRPr="00B97C7C" w:rsidRDefault="000F3101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3101" w:rsidRPr="00B97C7C" w:rsidRDefault="000F3101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B97C7C" w:rsidRDefault="000F3101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B97C7C" w:rsidRDefault="000F3101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B97C7C" w:rsidRDefault="000F3101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B97C7C" w:rsidRDefault="000F3101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5F2672" w:rsidRDefault="000F3101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101" w:rsidRPr="005F2672" w:rsidRDefault="000F3101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0F3101" w:rsidRPr="00B97C7C" w:rsidTr="00C70335">
        <w:trPr>
          <w:trHeight w:val="587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1" w:rsidRPr="00B97C7C" w:rsidRDefault="000F3101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101" w:rsidRPr="00B97C7C" w:rsidRDefault="000F3101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B97C7C" w:rsidRDefault="00D5277E" w:rsidP="00303C49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B97C7C" w:rsidRDefault="00877E3A" w:rsidP="00303C49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3101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3101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B97C7C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5F2672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101" w:rsidRPr="005F2672" w:rsidRDefault="00E61C9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C70335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169C" w:rsidRDefault="00A84707" w:rsidP="008E1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473C7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359 567,29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0037C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92 328</w:t>
            </w:r>
            <w:r w:rsidR="00473C73">
              <w:rPr>
                <w:sz w:val="20"/>
              </w:rPr>
              <w:t>,</w:t>
            </w:r>
            <w:r>
              <w:rPr>
                <w:sz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73 854,91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473C73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105 266,14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473C73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191 839,05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A20C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  <w:r w:rsidR="00403834">
              <w:rPr>
                <w:sz w:val="20"/>
              </w:rPr>
              <w:t>,</w:t>
            </w:r>
            <w:r>
              <w:rPr>
                <w:sz w:val="20"/>
              </w:rPr>
              <w:t xml:space="preserve">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A20C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6A20C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A20C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262800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A20C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6A20CC" w:rsidRPr="00B97C7C" w:rsidTr="00262800">
        <w:trPr>
          <w:trHeight w:val="620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20CC" w:rsidRPr="00B97C7C" w:rsidRDefault="006A20CC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CC" w:rsidRPr="00B97C7C" w:rsidRDefault="006A20CC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B97C7C" w:rsidRDefault="006A20CC" w:rsidP="00C7310A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B97C7C" w:rsidRDefault="006A20CC" w:rsidP="00C7310A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20CC" w:rsidRPr="00B97C7C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20CC" w:rsidRPr="00B97C7C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B97C7C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B97C7C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B97C7C" w:rsidRDefault="006A20C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B97C7C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5F2672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CC" w:rsidRPr="005F2672" w:rsidRDefault="003755C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859B6" w:rsidRPr="00B97C7C" w:rsidTr="00262800">
        <w:trPr>
          <w:trHeight w:val="310"/>
        </w:trPr>
        <w:tc>
          <w:tcPr>
            <w:tcW w:w="7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B97C7C" w:rsidRDefault="00A859B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4707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</w:tr>
      <w:tr w:rsidR="005F2672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Default="005F2672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F7FD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26 578,00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F7FD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128,0</w:t>
            </w:r>
            <w:r w:rsidR="001527E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10 451,05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F7FD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94F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3660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3660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16 168,10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рий </w:t>
            </w:r>
            <w:r w:rsidRPr="00B97C7C">
              <w:rPr>
                <w:sz w:val="20"/>
              </w:rPr>
              <w:lastRenderedPageBreak/>
              <w:t>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3660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30 083,76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A859B6"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531" w:rsidRPr="00B97C7C" w:rsidRDefault="00A84707" w:rsidP="00537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6 262,4</w:t>
            </w:r>
            <w:r w:rsidR="000F53DE">
              <w:rPr>
                <w:sz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F53D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1 692,00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F0EEA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F53D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F53D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0F53D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</w:tr>
      <w:tr w:rsidR="009B798E" w:rsidRPr="00B97C7C" w:rsidTr="00A42736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F53D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</w:tr>
      <w:tr w:rsidR="00306878" w:rsidRPr="00B97C7C" w:rsidTr="00A42736">
        <w:trPr>
          <w:trHeight w:val="1085"/>
        </w:trPr>
        <w:tc>
          <w:tcPr>
            <w:tcW w:w="7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6878" w:rsidRPr="00B97C7C" w:rsidRDefault="00306878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878" w:rsidRPr="00B97C7C" w:rsidRDefault="00306878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B97C7C" w:rsidRDefault="00306878" w:rsidP="00C7310A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B97C7C" w:rsidRDefault="00306878" w:rsidP="00C7310A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878" w:rsidRPr="00B97C7C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878" w:rsidRPr="00B97C7C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B97C7C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B97C7C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B97C7C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2E0FB6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878" w:rsidRPr="002E0FB6" w:rsidRDefault="00A4273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31E69" w:rsidRPr="00B97C7C" w:rsidTr="00A42736">
        <w:trPr>
          <w:trHeight w:val="1400"/>
        </w:trPr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CF0EEA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6 535,85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43 852,00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</w:tr>
      <w:tr w:rsidR="007F6D8F" w:rsidRPr="00B97C7C" w:rsidTr="00C7310A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B97C7C" w:rsidRDefault="007F6D8F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B97C7C" w:rsidRDefault="007F6D8F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Default="007F6D8F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7F6D8F" w:rsidRPr="00B97C7C" w:rsidRDefault="007F6D8F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B97C7C" w:rsidRDefault="007F6D8F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2 068,10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2E0FB6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2 127,76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8F" w:rsidRPr="002E0FB6" w:rsidRDefault="007F6D8F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7F6D8F" w:rsidRPr="00B97C7C" w:rsidTr="00C7310A">
        <w:trPr>
          <w:trHeight w:val="3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Default="007F6D8F" w:rsidP="00EE71C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Default="007F6D8F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Pr="00B97C7C" w:rsidRDefault="007F6D8F" w:rsidP="00C7310A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Pr="00B97C7C" w:rsidRDefault="007F6D8F" w:rsidP="00C7310A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Pr="002304FE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8 854,80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D8F" w:rsidRPr="002E0FB6" w:rsidRDefault="007F6D8F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5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8219C0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1F5A61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</w:t>
            </w:r>
            <w:r w:rsidR="00DA417E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227 769,89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27 856,75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1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D622EC" w:rsidRDefault="00DA417E" w:rsidP="008219C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1F5A61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</w:t>
            </w:r>
            <w:r w:rsidR="00DA417E">
              <w:rPr>
                <w:sz w:val="20"/>
              </w:rPr>
              <w:t xml:space="preserve"> годы</w:t>
            </w:r>
          </w:p>
          <w:p w:rsidR="00DA417E" w:rsidRDefault="00DA417E" w:rsidP="00DA417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105 266,14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191 839,05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346960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7079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7 466,50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4FC1">
              <w:rPr>
                <w:sz w:val="20"/>
              </w:rPr>
              <w:t xml:space="preserve"> 500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E01434" w:rsidRPr="00B97C7C" w:rsidRDefault="00E01434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7079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24 743,54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E01434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комплекса, предназначенного </w:t>
            </w:r>
            <w:r w:rsidR="002304FE">
              <w:rPr>
                <w:color w:val="000000"/>
                <w:sz w:val="20"/>
              </w:rPr>
              <w:lastRenderedPageBreak/>
              <w:t xml:space="preserve">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  <w:p w:rsidR="00E01434" w:rsidRPr="0061134D" w:rsidRDefault="00E01434" w:rsidP="00E01434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9051A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24 743,54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4FC1">
              <w:rPr>
                <w:sz w:val="20"/>
              </w:rPr>
              <w:t>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13D9B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3 966,50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  <w:r w:rsidR="00420B30">
              <w:rPr>
                <w:sz w:val="20"/>
              </w:rPr>
              <w:t>-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</w:t>
            </w:r>
            <w:r w:rsidR="00C31EB1">
              <w:rPr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10 358,90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11 324,40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8B57F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8B57F5" w:rsidRPr="00B97C7C" w:rsidRDefault="008B57F5" w:rsidP="00B50F0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1F5A61" w:rsidP="00B50F0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8B57F5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="00420B30">
              <w:rPr>
                <w:sz w:val="20"/>
              </w:rPr>
              <w:t>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10 358,90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72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F2672" w:rsidRDefault="005F2672" w:rsidP="00303C49">
            <w:pPr>
              <w:rPr>
                <w:sz w:val="20"/>
              </w:rPr>
            </w:pPr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104B" w:rsidP="00303C4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6908A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11 324,40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5104B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 w:rsidR="0035104B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8B57F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8B57F5" w:rsidRPr="00B97C7C" w:rsidRDefault="008B57F5" w:rsidP="00B50F0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35104B" w:rsidP="00B50F0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8B57F5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104B" w:rsidP="00303C4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  <w:r w:rsidR="00D42D53" w:rsidRPr="002E0FB6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2F7BE0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 xml:space="preserve">Муниципальная </w:t>
            </w:r>
            <w:r w:rsidRPr="00FC2D79">
              <w:rPr>
                <w:sz w:val="20"/>
              </w:rPr>
              <w:lastRenderedPageBreak/>
              <w:t>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9A6A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5C7040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1 288 794,07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798 915,0</w:t>
            </w:r>
            <w:r w:rsidR="00B6155C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911 500,52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5C7040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575 527,49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B615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369 021,</w:t>
            </w:r>
            <w:r w:rsidR="00B6155C">
              <w:rPr>
                <w:sz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593 968,10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A0575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180 185,41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131 983,0</w:t>
            </w:r>
            <w:r w:rsidR="00B6155C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227 264,15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D512C6">
        <w:trPr>
          <w:trHeight w:val="576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A0575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533 081,17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297 910,5</w:t>
            </w:r>
            <w:r w:rsidR="000A2823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90 268,27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BA0575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1 137 207,05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F50C1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751 172,5</w:t>
            </w:r>
            <w:r w:rsidR="00B6155C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852 427,71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B415A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575 527,49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369 021,</w:t>
            </w:r>
            <w:r w:rsidR="00B6155C">
              <w:rPr>
                <w:sz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593 968,10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B415A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83 270,23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93 917,0</w:t>
            </w:r>
            <w:r w:rsidR="00B6155C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F50C1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180 538,70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B415A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478 409,33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F50C17" w:rsidP="00B615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288 234,0</w:t>
            </w:r>
            <w:r w:rsidR="00B6155C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77 920,91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B415A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46 210,04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9602F">
              <w:rPr>
                <w:sz w:val="20"/>
              </w:rPr>
              <w:t>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9A6A0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0926C5" w:rsidP="00C14176">
            <w:pPr>
              <w:jc w:val="center"/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C14176">
            <w:pPr>
              <w:jc w:val="center"/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471AFE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32 210,04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9602F">
              <w:rPr>
                <w:sz w:val="20"/>
              </w:rPr>
              <w:t>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471AFE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105 376,98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30 242,50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41 572,81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471AFE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82 915,18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24 066,00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32 725,45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57EF0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22 461,80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C54D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6 176,50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3C54D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8 847,36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0,00».</w:t>
            </w:r>
          </w:p>
        </w:tc>
      </w:tr>
    </w:tbl>
    <w:p w:rsidR="00D028C6" w:rsidRDefault="00D028C6" w:rsidP="00761743">
      <w:pPr>
        <w:tabs>
          <w:tab w:val="left" w:pos="709"/>
        </w:tabs>
        <w:jc w:val="both"/>
      </w:pPr>
    </w:p>
    <w:p w:rsidR="00121572" w:rsidRDefault="00054183" w:rsidP="00121572">
      <w:pPr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704285">
        <w:rPr>
          <w:szCs w:val="28"/>
        </w:rPr>
        <w:t xml:space="preserve">разделе </w:t>
      </w:r>
      <w:r w:rsidR="0028565B">
        <w:rPr>
          <w:szCs w:val="28"/>
          <w:lang w:val="en-US"/>
        </w:rPr>
        <w:t>I</w:t>
      </w:r>
      <w:r w:rsidR="0028565B">
        <w:rPr>
          <w:szCs w:val="28"/>
        </w:rPr>
        <w:t>Х</w:t>
      </w:r>
      <w:r w:rsidR="0028565B" w:rsidRPr="0028565B">
        <w:rPr>
          <w:szCs w:val="28"/>
        </w:rPr>
        <w:t xml:space="preserve"> </w:t>
      </w:r>
      <w:r w:rsidRPr="006D34AF">
        <w:rPr>
          <w:szCs w:val="28"/>
        </w:rPr>
        <w:t>«</w:t>
      </w:r>
      <w:r w:rsidR="006D34AF" w:rsidRPr="006D34AF">
        <w:rPr>
          <w:szCs w:val="28"/>
        </w:rPr>
        <w:t>Целевые индикаторы и показатели задач муниципальной программы</w:t>
      </w:r>
      <w:r w:rsidR="006D34AF" w:rsidRPr="00121572">
        <w:rPr>
          <w:szCs w:val="28"/>
        </w:rPr>
        <w:t xml:space="preserve">» </w:t>
      </w:r>
      <w:r w:rsidR="00121572" w:rsidRPr="00121572">
        <w:rPr>
          <w:szCs w:val="28"/>
        </w:rPr>
        <w:t>в таблице «</w:t>
      </w:r>
      <w:r w:rsidRPr="00121572">
        <w:rPr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</w:t>
      </w:r>
      <w:r>
        <w:rPr>
          <w:szCs w:val="28"/>
        </w:rPr>
        <w:t xml:space="preserve"> города Липецка»</w:t>
      </w:r>
      <w:r w:rsidR="00121572">
        <w:rPr>
          <w:szCs w:val="28"/>
        </w:rPr>
        <w:t>:</w:t>
      </w:r>
    </w:p>
    <w:p w:rsidR="00054183" w:rsidRDefault="008F3C5A" w:rsidP="0053522F">
      <w:pPr>
        <w:numPr>
          <w:ilvl w:val="2"/>
          <w:numId w:val="4"/>
        </w:numPr>
        <w:autoSpaceDE w:val="0"/>
        <w:autoSpaceDN w:val="0"/>
        <w:adjustRightInd w:val="0"/>
        <w:ind w:hanging="1996"/>
        <w:jc w:val="both"/>
        <w:rPr>
          <w:szCs w:val="28"/>
        </w:rPr>
      </w:pPr>
      <w:r>
        <w:rPr>
          <w:szCs w:val="28"/>
        </w:rPr>
        <w:t>П</w:t>
      </w:r>
      <w:r w:rsidR="00D27207">
        <w:rPr>
          <w:szCs w:val="28"/>
        </w:rPr>
        <w:t>ункт</w:t>
      </w:r>
      <w:r w:rsidR="00C622DE">
        <w:rPr>
          <w:szCs w:val="28"/>
        </w:rPr>
        <w:t xml:space="preserve"> 2.4</w:t>
      </w:r>
      <w:r w:rsidR="006F0114">
        <w:rPr>
          <w:szCs w:val="28"/>
        </w:rPr>
        <w:t>.</w:t>
      </w:r>
      <w:r w:rsidR="00C622DE">
        <w:rPr>
          <w:szCs w:val="28"/>
        </w:rPr>
        <w:t xml:space="preserve"> </w:t>
      </w:r>
      <w:r w:rsidR="00054183">
        <w:rPr>
          <w:szCs w:val="28"/>
        </w:rPr>
        <w:t>изложить в следующей редакции:</w:t>
      </w:r>
    </w:p>
    <w:p w:rsidR="00A510C2" w:rsidRDefault="00A510C2" w:rsidP="00054183">
      <w:pPr>
        <w:autoSpaceDE w:val="0"/>
        <w:autoSpaceDN w:val="0"/>
        <w:adjustRightInd w:val="0"/>
        <w:jc w:val="both"/>
        <w:rPr>
          <w:szCs w:val="28"/>
        </w:rPr>
      </w:pPr>
    </w:p>
    <w:p w:rsidR="00DE151B" w:rsidRDefault="00DE151B" w:rsidP="00054183">
      <w:pPr>
        <w:autoSpaceDE w:val="0"/>
        <w:autoSpaceDN w:val="0"/>
        <w:adjustRightInd w:val="0"/>
        <w:jc w:val="both"/>
        <w:rPr>
          <w:szCs w:val="28"/>
        </w:rPr>
      </w:pPr>
    </w:p>
    <w:p w:rsidR="00DE151B" w:rsidRDefault="00DE151B" w:rsidP="00054183">
      <w:pPr>
        <w:autoSpaceDE w:val="0"/>
        <w:autoSpaceDN w:val="0"/>
        <w:adjustRightInd w:val="0"/>
        <w:jc w:val="both"/>
        <w:rPr>
          <w:szCs w:val="28"/>
        </w:rPr>
      </w:pPr>
    </w:p>
    <w:p w:rsidR="00DE151B" w:rsidRDefault="00DE151B" w:rsidP="00054183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32"/>
        <w:gridCol w:w="2126"/>
        <w:gridCol w:w="567"/>
        <w:gridCol w:w="992"/>
        <w:gridCol w:w="992"/>
        <w:gridCol w:w="709"/>
        <w:gridCol w:w="851"/>
        <w:gridCol w:w="850"/>
        <w:gridCol w:w="851"/>
        <w:gridCol w:w="708"/>
        <w:gridCol w:w="709"/>
        <w:gridCol w:w="709"/>
        <w:gridCol w:w="709"/>
        <w:gridCol w:w="1275"/>
      </w:tblGrid>
      <w:tr w:rsidR="00C622DE" w:rsidTr="00D4639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«</w:t>
            </w:r>
            <w:r w:rsidRPr="00C622DE">
              <w:rPr>
                <w:sz w:val="20"/>
              </w:rPr>
              <w:t>2.4.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 w:rsidP="00C622DE">
            <w:pPr>
              <w:autoSpaceDE w:val="0"/>
              <w:autoSpaceDN w:val="0"/>
              <w:adjustRightInd w:val="0"/>
              <w:ind w:right="443"/>
              <w:rPr>
                <w:sz w:val="20"/>
              </w:rPr>
            </w:pPr>
            <w:r w:rsidRPr="00C622DE">
              <w:rPr>
                <w:sz w:val="20"/>
              </w:rPr>
              <w:t>Показатель 4 Задачи 1</w:t>
            </w:r>
          </w:p>
          <w:p w:rsidR="00C622DE" w:rsidRPr="00C622DE" w:rsidRDefault="00C622DE" w:rsidP="00C622DE">
            <w:pPr>
              <w:autoSpaceDE w:val="0"/>
              <w:autoSpaceDN w:val="0"/>
              <w:adjustRightInd w:val="0"/>
              <w:ind w:right="443"/>
              <w:rPr>
                <w:sz w:val="20"/>
              </w:rPr>
            </w:pPr>
            <w:r w:rsidRPr="00C622DE">
              <w:rPr>
                <w:sz w:val="20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622DE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622DE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622DE">
              <w:rPr>
                <w:sz w:val="20"/>
              </w:rPr>
              <w:t>57,47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622DE">
              <w:rPr>
                <w:sz w:val="20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622DE">
              <w:rPr>
                <w:sz w:val="20"/>
              </w:rPr>
              <w:t>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622DE">
              <w:rPr>
                <w:sz w:val="20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622DE">
              <w:rPr>
                <w:sz w:val="20"/>
              </w:rPr>
              <w:t>29,55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622DE">
              <w:rPr>
                <w:sz w:val="20"/>
              </w:rPr>
              <w:t>28,41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185134" w:rsidRDefault="001851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85134">
              <w:rPr>
                <w:sz w:val="20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185134" w:rsidRDefault="001851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85134">
              <w:rPr>
                <w:sz w:val="20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185134" w:rsidRDefault="001851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85134">
              <w:rPr>
                <w:sz w:val="20"/>
              </w:rPr>
              <w:t>31,82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185134" w:rsidRDefault="0018513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85134">
              <w:rPr>
                <w:sz w:val="20"/>
              </w:rPr>
              <w:t>31,82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E" w:rsidRPr="00C622DE" w:rsidRDefault="00C622D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622DE">
              <w:rPr>
                <w:sz w:val="20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  <w:r w:rsidR="000C767C">
              <w:rPr>
                <w:sz w:val="20"/>
              </w:rPr>
              <w:t>»</w:t>
            </w:r>
          </w:p>
        </w:tc>
      </w:tr>
    </w:tbl>
    <w:p w:rsidR="00A510C2" w:rsidRDefault="00A510C2" w:rsidP="00054183">
      <w:pPr>
        <w:autoSpaceDE w:val="0"/>
        <w:autoSpaceDN w:val="0"/>
        <w:adjustRightInd w:val="0"/>
        <w:jc w:val="both"/>
        <w:rPr>
          <w:szCs w:val="28"/>
        </w:rPr>
      </w:pPr>
    </w:p>
    <w:p w:rsidR="00DE151B" w:rsidRDefault="00DE151B" w:rsidP="006F0114">
      <w:pPr>
        <w:numPr>
          <w:ilvl w:val="2"/>
          <w:numId w:val="4"/>
        </w:numPr>
        <w:autoSpaceDE w:val="0"/>
        <w:autoSpaceDN w:val="0"/>
        <w:adjustRightInd w:val="0"/>
        <w:ind w:hanging="1996"/>
        <w:jc w:val="both"/>
        <w:rPr>
          <w:szCs w:val="28"/>
        </w:rPr>
      </w:pPr>
      <w:r>
        <w:rPr>
          <w:szCs w:val="28"/>
        </w:rPr>
        <w:t>Пункт</w:t>
      </w:r>
      <w:r w:rsidR="006F0114">
        <w:rPr>
          <w:szCs w:val="28"/>
        </w:rPr>
        <w:t xml:space="preserve"> 2.6.</w:t>
      </w:r>
      <w:r>
        <w:rPr>
          <w:szCs w:val="28"/>
        </w:rPr>
        <w:t xml:space="preserve"> изложить в следующей редакции:</w:t>
      </w:r>
    </w:p>
    <w:p w:rsidR="00E16A7E" w:rsidRDefault="00E16A7E" w:rsidP="00054183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32"/>
        <w:gridCol w:w="2126"/>
        <w:gridCol w:w="567"/>
        <w:gridCol w:w="992"/>
        <w:gridCol w:w="992"/>
        <w:gridCol w:w="709"/>
        <w:gridCol w:w="851"/>
        <w:gridCol w:w="850"/>
        <w:gridCol w:w="851"/>
        <w:gridCol w:w="708"/>
        <w:gridCol w:w="709"/>
        <w:gridCol w:w="709"/>
        <w:gridCol w:w="709"/>
        <w:gridCol w:w="1275"/>
      </w:tblGrid>
      <w:tr w:rsidR="00826233" w:rsidTr="00D46396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233" w:rsidRPr="00C3068E" w:rsidRDefault="000C767C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826233" w:rsidRPr="00C3068E">
              <w:rPr>
                <w:sz w:val="20"/>
              </w:rPr>
              <w:t>2.6.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ind w:right="443"/>
              <w:rPr>
                <w:sz w:val="20"/>
              </w:rPr>
            </w:pPr>
            <w:r w:rsidRPr="00C3068E">
              <w:rPr>
                <w:sz w:val="20"/>
              </w:rPr>
              <w:t>Показатель 6 Задачи 1</w:t>
            </w:r>
          </w:p>
          <w:p w:rsidR="00826233" w:rsidRPr="00C3068E" w:rsidRDefault="00826233" w:rsidP="006863AA">
            <w:pPr>
              <w:autoSpaceDE w:val="0"/>
              <w:autoSpaceDN w:val="0"/>
              <w:adjustRightInd w:val="0"/>
              <w:ind w:right="443"/>
              <w:rPr>
                <w:sz w:val="20"/>
              </w:rPr>
            </w:pPr>
            <w:r w:rsidRPr="00C3068E">
              <w:rPr>
                <w:sz w:val="20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3068E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3068E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Нет данных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6233" w:rsidRPr="00C3068E" w:rsidRDefault="00826233" w:rsidP="000C767C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</w:t>
            </w:r>
            <w:r w:rsidRPr="00C7310A">
              <w:rPr>
                <w:color w:val="FFFFFF"/>
                <w:sz w:val="20"/>
              </w:rPr>
              <w:t>,</w:t>
            </w:r>
            <w:r>
              <w:rPr>
                <w:sz w:val="20"/>
              </w:rPr>
              <w:t>»</w:t>
            </w:r>
          </w:p>
        </w:tc>
      </w:tr>
      <w:tr w:rsidR="00826233" w:rsidTr="00D46396"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ind w:right="443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3068E">
              <w:rPr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Нет данных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3068E">
              <w:rPr>
                <w:sz w:val="20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Pr="00C3068E" w:rsidRDefault="00826233" w:rsidP="006863A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3" w:rsidRDefault="00826233" w:rsidP="006863AA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</w:tc>
      </w:tr>
    </w:tbl>
    <w:p w:rsidR="002439E7" w:rsidRDefault="002439E7" w:rsidP="00761743">
      <w:pPr>
        <w:tabs>
          <w:tab w:val="left" w:pos="709"/>
        </w:tabs>
        <w:jc w:val="both"/>
        <w:sectPr w:rsidR="002439E7" w:rsidSect="002439E7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D028C6" w:rsidRDefault="00D028C6" w:rsidP="00761743">
      <w:pPr>
        <w:tabs>
          <w:tab w:val="left" w:pos="709"/>
        </w:tabs>
        <w:jc w:val="both"/>
      </w:pPr>
    </w:p>
    <w:p w:rsidR="006558E9" w:rsidRDefault="00BC690E" w:rsidP="006558E9">
      <w:pPr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rFonts w:ascii="Times New Roman CYR" w:hAnsi="Times New Roman CYR"/>
          <w:sz w:val="27"/>
          <w:szCs w:val="27"/>
        </w:rPr>
      </w:pPr>
      <w:r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B4176" w:rsidRDefault="006A7CA2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«</w:t>
      </w:r>
      <w:r w:rsidR="00BC690E"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5F2672">
        <w:rPr>
          <w:sz w:val="27"/>
          <w:szCs w:val="27"/>
        </w:rPr>
        <w:t>щ</w:t>
      </w:r>
      <w:r w:rsidR="00BC690E" w:rsidRPr="005F2672">
        <w:rPr>
          <w:sz w:val="27"/>
          <w:szCs w:val="27"/>
        </w:rPr>
        <w:t>но – коммунального хозяйства города Липецка»</w:t>
      </w:r>
      <w:r w:rsidR="00BB4176">
        <w:rPr>
          <w:sz w:val="27"/>
          <w:szCs w:val="27"/>
        </w:rPr>
        <w:t>:</w:t>
      </w:r>
    </w:p>
    <w:p w:rsidR="00760540" w:rsidRPr="00040578" w:rsidRDefault="00BB4176" w:rsidP="00B26AA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 w:val="27"/>
          <w:szCs w:val="27"/>
        </w:rPr>
        <w:t xml:space="preserve">2.1.1. </w:t>
      </w:r>
      <w:r w:rsidR="00760540">
        <w:rPr>
          <w:szCs w:val="28"/>
        </w:rPr>
        <w:t>Позицию «Соисполнители» дополнить словами: «</w:t>
      </w:r>
      <w:r w:rsidR="00760540" w:rsidRPr="00040578">
        <w:rPr>
          <w:szCs w:val="28"/>
        </w:rPr>
        <w:t>,</w:t>
      </w:r>
      <w:r w:rsidR="00760540">
        <w:rPr>
          <w:szCs w:val="28"/>
        </w:rPr>
        <w:t xml:space="preserve"> департамент развития территории администрации города Липецка»</w:t>
      </w:r>
      <w:r w:rsidR="00760540" w:rsidRPr="00040578">
        <w:rPr>
          <w:szCs w:val="28"/>
        </w:rPr>
        <w:t>;</w:t>
      </w:r>
    </w:p>
    <w:p w:rsidR="00BC690E" w:rsidRPr="005F2672" w:rsidRDefault="00BB4176" w:rsidP="00F058B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2.1.2. В</w:t>
      </w:r>
      <w:r w:rsidR="00BC690E" w:rsidRPr="005F2672">
        <w:rPr>
          <w:sz w:val="27"/>
          <w:szCs w:val="27"/>
        </w:rPr>
        <w:t xml:space="preserve"> позиции «Объемы финансиров</w:t>
      </w:r>
      <w:r w:rsidR="00BC690E" w:rsidRPr="005F2672">
        <w:rPr>
          <w:sz w:val="27"/>
          <w:szCs w:val="27"/>
        </w:rPr>
        <w:t>а</w:t>
      </w:r>
      <w:r w:rsidR="00BC690E" w:rsidRPr="005F2672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</w:t>
      </w:r>
      <w:r w:rsidR="00F032C8">
        <w:rPr>
          <w:sz w:val="27"/>
          <w:szCs w:val="27"/>
        </w:rPr>
        <w:t>1 814 147,84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«</w:t>
      </w:r>
      <w:r w:rsidR="00D512C6">
        <w:rPr>
          <w:sz w:val="27"/>
          <w:szCs w:val="27"/>
        </w:rPr>
        <w:t>2 010 895,47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F032C8">
        <w:rPr>
          <w:sz w:val="27"/>
          <w:szCs w:val="27"/>
        </w:rPr>
        <w:t>281 661,70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F032C8">
        <w:rPr>
          <w:sz w:val="27"/>
          <w:szCs w:val="27"/>
        </w:rPr>
        <w:t>478 409,33</w:t>
      </w:r>
      <w:r w:rsidR="0051248E" w:rsidRPr="005F2672">
        <w:rPr>
          <w:sz w:val="27"/>
          <w:szCs w:val="27"/>
        </w:rPr>
        <w:t>».</w:t>
      </w:r>
    </w:p>
    <w:p w:rsidR="00D247FC" w:rsidRDefault="006A7CA2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1517FF" w:rsidRPr="005F2672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цифры «</w:t>
      </w:r>
      <w:r w:rsidR="00443A80">
        <w:rPr>
          <w:sz w:val="27"/>
          <w:szCs w:val="27"/>
        </w:rPr>
        <w:t>1 814 147,84</w:t>
      </w:r>
      <w:r w:rsidR="00D247FC" w:rsidRPr="005F2672">
        <w:rPr>
          <w:sz w:val="27"/>
          <w:szCs w:val="27"/>
        </w:rPr>
        <w:t>» заменить цифрами «</w:t>
      </w:r>
      <w:r w:rsidR="00416B45">
        <w:rPr>
          <w:sz w:val="27"/>
          <w:szCs w:val="27"/>
        </w:rPr>
        <w:t>2 010 895,47</w:t>
      </w:r>
      <w:r w:rsidR="00D247FC" w:rsidRPr="005F2672">
        <w:rPr>
          <w:sz w:val="27"/>
          <w:szCs w:val="27"/>
        </w:rPr>
        <w:t>», цифры «</w:t>
      </w:r>
      <w:r w:rsidR="00443A80">
        <w:rPr>
          <w:sz w:val="27"/>
          <w:szCs w:val="27"/>
        </w:rPr>
        <w:t>281 661,70</w:t>
      </w:r>
      <w:r w:rsidR="00D247FC" w:rsidRPr="005F2672">
        <w:rPr>
          <w:sz w:val="27"/>
          <w:szCs w:val="27"/>
        </w:rPr>
        <w:t>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443A80">
        <w:rPr>
          <w:sz w:val="27"/>
          <w:szCs w:val="27"/>
        </w:rPr>
        <w:t>478 409,33</w:t>
      </w:r>
      <w:r w:rsidR="00DF6DCB">
        <w:rPr>
          <w:sz w:val="27"/>
          <w:szCs w:val="27"/>
        </w:rPr>
        <w:t>»</w:t>
      </w:r>
      <w:r w:rsidR="00D247FC" w:rsidRPr="005F2672">
        <w:rPr>
          <w:sz w:val="27"/>
          <w:szCs w:val="27"/>
        </w:rPr>
        <w:t>.</w:t>
      </w:r>
    </w:p>
    <w:p w:rsidR="00EA4CB9" w:rsidRDefault="004C4147" w:rsidP="00EA4CB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2.3. </w:t>
      </w:r>
      <w:r w:rsidR="00F601B1">
        <w:rPr>
          <w:sz w:val="27"/>
          <w:szCs w:val="27"/>
        </w:rPr>
        <w:t>Приложение</w:t>
      </w:r>
      <w:r w:rsidR="00EA4CB9">
        <w:rPr>
          <w:sz w:val="27"/>
          <w:szCs w:val="27"/>
        </w:rPr>
        <w:t xml:space="preserve"> №3 к подпрограмме 1 «Жилищное хозяйство» </w:t>
      </w:r>
      <w:r w:rsidR="00EA4CB9">
        <w:rPr>
          <w:sz w:val="26"/>
          <w:szCs w:val="26"/>
        </w:rPr>
        <w:t xml:space="preserve">изложить в новой редакции </w:t>
      </w:r>
      <w:hyperlink r:id="rId18" w:history="1">
        <w:r w:rsidR="00EA4CB9" w:rsidRPr="00D87F5E">
          <w:rPr>
            <w:sz w:val="26"/>
            <w:szCs w:val="26"/>
          </w:rPr>
          <w:t>(</w:t>
        </w:r>
        <w:r w:rsidR="00F601B1" w:rsidRPr="00D87F5E">
          <w:rPr>
            <w:sz w:val="26"/>
            <w:szCs w:val="26"/>
          </w:rPr>
          <w:t>приложение №1)</w:t>
        </w:r>
      </w:hyperlink>
      <w:r w:rsidR="00EA4CB9">
        <w:rPr>
          <w:sz w:val="26"/>
          <w:szCs w:val="26"/>
        </w:rPr>
        <w:t>.</w:t>
      </w:r>
    </w:p>
    <w:p w:rsidR="00F058B2" w:rsidRPr="005F2672" w:rsidRDefault="00A259A6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731EF5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</w:t>
      </w:r>
      <w:r w:rsidR="003C634B">
        <w:rPr>
          <w:sz w:val="27"/>
          <w:szCs w:val="27"/>
        </w:rPr>
        <w:t>552 741,98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FB0886">
        <w:rPr>
          <w:sz w:val="27"/>
          <w:szCs w:val="27"/>
        </w:rPr>
        <w:t>563 706,62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</w:t>
      </w:r>
      <w:r w:rsidR="00F503EA">
        <w:rPr>
          <w:sz w:val="27"/>
          <w:szCs w:val="27"/>
        </w:rPr>
        <w:t>21 245,40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F503EA">
        <w:rPr>
          <w:sz w:val="27"/>
          <w:szCs w:val="27"/>
        </w:rPr>
        <w:t>32 210,04</w:t>
      </w:r>
      <w:r w:rsidR="000B4220" w:rsidRPr="005F2672">
        <w:rPr>
          <w:sz w:val="27"/>
          <w:szCs w:val="27"/>
        </w:rPr>
        <w:t>»</w:t>
      </w:r>
      <w:r w:rsidR="00A259A6">
        <w:rPr>
          <w:sz w:val="27"/>
          <w:szCs w:val="27"/>
        </w:rPr>
        <w:t xml:space="preserve">. </w:t>
      </w:r>
    </w:p>
    <w:p w:rsidR="000E20C1" w:rsidRPr="005F2672" w:rsidRDefault="00731EF5" w:rsidP="000E20C1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>. «Ресурсное обеспечение подпрограммы 2»</w:t>
      </w:r>
      <w:r w:rsidR="000E20C1" w:rsidRPr="000E20C1">
        <w:rPr>
          <w:sz w:val="27"/>
          <w:szCs w:val="27"/>
        </w:rPr>
        <w:t xml:space="preserve"> </w:t>
      </w:r>
      <w:r w:rsidR="000E20C1" w:rsidRPr="005F2672">
        <w:rPr>
          <w:sz w:val="27"/>
          <w:szCs w:val="27"/>
        </w:rPr>
        <w:t>цифры «</w:t>
      </w:r>
      <w:r w:rsidR="00F503EA">
        <w:rPr>
          <w:sz w:val="27"/>
          <w:szCs w:val="27"/>
        </w:rPr>
        <w:t>552 741,98</w:t>
      </w:r>
      <w:r w:rsidR="000E20C1" w:rsidRPr="005F2672">
        <w:rPr>
          <w:sz w:val="27"/>
          <w:szCs w:val="27"/>
        </w:rPr>
        <w:t>» заменить цифрами «</w:t>
      </w:r>
      <w:r w:rsidR="00EA6523">
        <w:rPr>
          <w:sz w:val="27"/>
          <w:szCs w:val="27"/>
        </w:rPr>
        <w:t>563 706,62</w:t>
      </w:r>
      <w:r w:rsidR="000E20C1" w:rsidRPr="005F2672">
        <w:rPr>
          <w:sz w:val="27"/>
          <w:szCs w:val="27"/>
        </w:rPr>
        <w:t>», цифры «</w:t>
      </w:r>
      <w:r w:rsidR="00EA6523">
        <w:rPr>
          <w:sz w:val="27"/>
          <w:szCs w:val="27"/>
        </w:rPr>
        <w:t>21 245,40</w:t>
      </w:r>
      <w:r w:rsidR="000E20C1" w:rsidRPr="005F2672">
        <w:rPr>
          <w:sz w:val="27"/>
          <w:szCs w:val="27"/>
        </w:rPr>
        <w:t>» заменить цифрами «</w:t>
      </w:r>
      <w:r w:rsidR="00EA6523">
        <w:rPr>
          <w:sz w:val="27"/>
          <w:szCs w:val="27"/>
        </w:rPr>
        <w:t>32 210,04</w:t>
      </w:r>
      <w:r w:rsidR="000E20C1" w:rsidRPr="005F2672">
        <w:rPr>
          <w:sz w:val="27"/>
          <w:szCs w:val="27"/>
        </w:rPr>
        <w:t>»</w:t>
      </w:r>
      <w:r>
        <w:rPr>
          <w:sz w:val="27"/>
          <w:szCs w:val="27"/>
        </w:rPr>
        <w:t xml:space="preserve">. </w:t>
      </w:r>
    </w:p>
    <w:p w:rsidR="00F37013" w:rsidRDefault="00F37013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EE683A" w:rsidRDefault="00EE683A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F37013" w:rsidRDefault="00F37013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Cs w:val="28"/>
        </w:rPr>
      </w:pPr>
    </w:p>
    <w:p w:rsidR="00D87F5E" w:rsidRDefault="00D87F5E" w:rsidP="00BD7B6A">
      <w:pPr>
        <w:jc w:val="both"/>
        <w:rPr>
          <w:rFonts w:ascii="Times New Roman CYR" w:hAnsi="Times New Roman CYR"/>
          <w:sz w:val="27"/>
          <w:szCs w:val="27"/>
        </w:rPr>
        <w:sectPr w:rsidR="00D87F5E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D87F5E" w:rsidRDefault="0077265B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lastRenderedPageBreak/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Приложение</w:t>
      </w:r>
    </w:p>
    <w:p w:rsidR="0077265B" w:rsidRDefault="0077265B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к постановлению администрации</w:t>
      </w:r>
    </w:p>
    <w:p w:rsidR="0077265B" w:rsidRDefault="0077265B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города Липецка</w:t>
      </w:r>
    </w:p>
    <w:p w:rsidR="0077265B" w:rsidRDefault="000A0410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от 20.09.2021 № 1858</w:t>
      </w:r>
    </w:p>
    <w:p w:rsidR="0077265B" w:rsidRDefault="0077265B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</w:p>
    <w:p w:rsidR="000A0410" w:rsidRDefault="000A0410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«Приложение № 1</w:t>
      </w:r>
    </w:p>
    <w:p w:rsidR="000A0410" w:rsidRDefault="000A0410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к подпрограмме</w:t>
      </w:r>
    </w:p>
    <w:p w:rsidR="000A0410" w:rsidRDefault="000A0410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«Жилищное хозяйство»</w:t>
      </w:r>
    </w:p>
    <w:p w:rsidR="00D87F5E" w:rsidRDefault="00D87F5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87F5E" w:rsidRDefault="000A0410" w:rsidP="000A0410">
      <w:pPr>
        <w:jc w:val="center"/>
        <w:rPr>
          <w:rFonts w:ascii="Times New Roman CYR" w:hAnsi="Times New Roman CYR"/>
          <w:sz w:val="27"/>
          <w:szCs w:val="27"/>
        </w:rPr>
      </w:pPr>
      <w:r w:rsidRPr="00D87F5E">
        <w:rPr>
          <w:b/>
          <w:bCs/>
          <w:szCs w:val="28"/>
        </w:rPr>
        <w:t>ПЕРЕЧЕНЬ МНОГОКВАРТИРНЫХ ДОМОВ, ПОДЛЕЖАЩИХ СНОСУ в 2017-2024 гг.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3"/>
        <w:gridCol w:w="1984"/>
        <w:gridCol w:w="2268"/>
        <w:gridCol w:w="1985"/>
        <w:gridCol w:w="2126"/>
        <w:gridCol w:w="2551"/>
      </w:tblGrid>
      <w:tr w:rsidR="006F592A" w:rsidRPr="00D87F5E" w:rsidTr="0077265B">
        <w:trPr>
          <w:trHeight w:val="9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bookmarkStart w:id="1" w:name="RANGE!A1:H86"/>
            <w:bookmarkEnd w:id="1"/>
            <w:r w:rsidRPr="00D87F5E">
              <w:rPr>
                <w:szCs w:val="28"/>
              </w:rPr>
              <w:t>№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Адрес аварийного дома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Объём сносимого строения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Планируемая стоимость строительно-монтажных работ по сносу аварийного жилищного фонда, млн.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B15509">
            <w:pPr>
              <w:rPr>
                <w:szCs w:val="28"/>
              </w:rPr>
            </w:pPr>
            <w:r w:rsidRPr="00D87F5E">
              <w:rPr>
                <w:szCs w:val="28"/>
              </w:rPr>
              <w:t>Примечание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улица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№ дома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6F592A">
            <w:pPr>
              <w:tabs>
                <w:tab w:val="left" w:pos="13642"/>
              </w:tabs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2017 год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проезд Боевой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2 297,00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0,4729003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0,4830143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2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пер. Попова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3 078,00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0,6225510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0,6326650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10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0,0111390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0,0111390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9" w:rsidRPr="00B15509" w:rsidRDefault="00B15509" w:rsidP="00B15509">
            <w:pPr>
              <w:rPr>
                <w:sz w:val="24"/>
                <w:szCs w:val="24"/>
              </w:rPr>
            </w:pPr>
            <w:r w:rsidRPr="00B15509">
              <w:rPr>
                <w:sz w:val="24"/>
                <w:szCs w:val="24"/>
              </w:rPr>
              <w:t>У</w:t>
            </w:r>
            <w:r w:rsidR="00D87F5E" w:rsidRPr="00B15509">
              <w:rPr>
                <w:sz w:val="24"/>
                <w:szCs w:val="24"/>
              </w:rPr>
              <w:t xml:space="preserve">стройство </w:t>
            </w:r>
            <w:r w:rsidRPr="00B15509">
              <w:rPr>
                <w:sz w:val="24"/>
                <w:szCs w:val="24"/>
              </w:rPr>
              <w:t>д</w:t>
            </w:r>
            <w:r w:rsidR="00D87F5E" w:rsidRPr="00B15509">
              <w:rPr>
                <w:sz w:val="24"/>
                <w:szCs w:val="24"/>
              </w:rPr>
              <w:t>ополнительных</w:t>
            </w:r>
          </w:p>
          <w:p w:rsidR="00B15509" w:rsidRDefault="00D87F5E" w:rsidP="00B15509">
            <w:pPr>
              <w:rPr>
                <w:sz w:val="24"/>
                <w:szCs w:val="24"/>
              </w:rPr>
            </w:pPr>
            <w:r w:rsidRPr="00B15509">
              <w:rPr>
                <w:sz w:val="24"/>
                <w:szCs w:val="24"/>
              </w:rPr>
              <w:t xml:space="preserve"> опор под </w:t>
            </w:r>
          </w:p>
          <w:p w:rsidR="00D87F5E" w:rsidRPr="00D87F5E" w:rsidRDefault="00D87F5E" w:rsidP="00B15509">
            <w:pPr>
              <w:rPr>
                <w:szCs w:val="28"/>
              </w:rPr>
            </w:pPr>
            <w:r w:rsidRPr="00B15509">
              <w:rPr>
                <w:sz w:val="24"/>
                <w:szCs w:val="24"/>
              </w:rPr>
              <w:t>транзитный</w:t>
            </w:r>
            <w:r w:rsidRPr="00D87F5E">
              <w:rPr>
                <w:szCs w:val="28"/>
              </w:rPr>
              <w:t xml:space="preserve"> газопровод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Новотепличная (дом связи)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б/н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1 075,00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0,2213182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0,2314322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пр-кт Мира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36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3 889,00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0,7904210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0,8005350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11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0,0102360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0,0102360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9" w:rsidRPr="006F592A" w:rsidRDefault="00B15509" w:rsidP="00B15509">
            <w:pPr>
              <w:rPr>
                <w:sz w:val="24"/>
                <w:szCs w:val="24"/>
              </w:rPr>
            </w:pPr>
            <w:r w:rsidRPr="006F592A">
              <w:rPr>
                <w:sz w:val="24"/>
                <w:szCs w:val="24"/>
              </w:rPr>
              <w:t>У</w:t>
            </w:r>
            <w:r w:rsidR="00D87F5E" w:rsidRPr="006F592A">
              <w:rPr>
                <w:sz w:val="24"/>
                <w:szCs w:val="24"/>
              </w:rPr>
              <w:t>стройство</w:t>
            </w:r>
          </w:p>
          <w:p w:rsidR="00B15509" w:rsidRPr="006F592A" w:rsidRDefault="006F592A" w:rsidP="00B15509">
            <w:pPr>
              <w:rPr>
                <w:sz w:val="24"/>
                <w:szCs w:val="24"/>
              </w:rPr>
            </w:pPr>
            <w:r w:rsidRPr="006F592A">
              <w:rPr>
                <w:sz w:val="24"/>
                <w:szCs w:val="24"/>
              </w:rPr>
              <w:t>д</w:t>
            </w:r>
            <w:r w:rsidR="00D87F5E" w:rsidRPr="006F592A">
              <w:rPr>
                <w:sz w:val="24"/>
                <w:szCs w:val="24"/>
              </w:rPr>
              <w:t>ополнительных</w:t>
            </w:r>
          </w:p>
          <w:p w:rsidR="00D87F5E" w:rsidRPr="00D87F5E" w:rsidRDefault="00D87F5E" w:rsidP="00B15509">
            <w:pPr>
              <w:rPr>
                <w:szCs w:val="28"/>
              </w:rPr>
            </w:pPr>
            <w:r w:rsidRPr="006F592A">
              <w:rPr>
                <w:sz w:val="24"/>
                <w:szCs w:val="24"/>
              </w:rPr>
              <w:t xml:space="preserve"> опор под транзитный газопровод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Нагорная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5 916,60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1,2180940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1,2282080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Спиртзаводская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1 622,00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0,3553090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0,3654230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Бачурина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2 330,00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0,4796942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0,4898082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3 169,00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0,6524253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0,6625393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6F592A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ИТОГО: 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23 376,60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0,080912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4,8340880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4,9150000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2018 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Астраханская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1 813,00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0,27772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0,287834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Астраханская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2 457,00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0,39508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0,405194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Астраханская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2 009,00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0,312694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0,322808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проезд Потапова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2 041,20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0,305448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0,315562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проезд Потапова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2 205,00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0,327737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0,337851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6 Гвардейской Дивизии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1 166,00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0,216815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0,226929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6F592A">
            <w:pPr>
              <w:rPr>
                <w:szCs w:val="28"/>
              </w:rPr>
            </w:pPr>
            <w:r w:rsidRPr="00D87F5E">
              <w:rPr>
                <w:szCs w:val="28"/>
              </w:rPr>
              <w:t xml:space="preserve">с учетом установки опор для </w:t>
            </w:r>
            <w:r w:rsidR="006F592A">
              <w:rPr>
                <w:szCs w:val="28"/>
              </w:rPr>
              <w:t>к</w:t>
            </w:r>
            <w:r w:rsidRPr="00D87F5E">
              <w:rPr>
                <w:szCs w:val="28"/>
              </w:rPr>
              <w:t>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3-е Сентября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4 494,00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0,213971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0,224085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4 551,00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0,200457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0,210571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3 101,00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0,15713176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0,16724576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3 022,00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0,325111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0,335225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3 135,00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0,00937672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0,352204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0,36158072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3 657,00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0,390133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0,390133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3 885,00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0,395552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0,395552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6 Гвардейской Дивизии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2 264,00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0,459247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0,459247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Сельскохозяйственная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0,317298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0,317298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Силикатная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3 128,00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0,58450552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0,58450552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Фурманова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927,00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0,157887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0,157887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Литаврина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1 796,00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0,297144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0,297144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Молодежная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2 332,00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0,321698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0,321698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Ленинградская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2 345,00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0,685428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0,685428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Механизаторов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21а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1 376,00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0,409901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0,409901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Ленинградская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2 338,00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0,682814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0,682814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К. Шаталовой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2 656,00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0,786191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0,786191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Волгоградская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4 725,00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1,38092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1,38092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6 Гвардейской Дивизии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2 426,00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0,630934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0,630934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Северный Рудник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4 003,00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0,955414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0,955414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К. Шаталовой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2 539,00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0,649094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0,649094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Фабричная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2 097,00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0,300604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0,300604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Фабричная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2 237,00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0,300600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0,300600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Ленинградская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3 343,00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0,865614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0,865614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З. Космодемьянской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1 783,00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0,552486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0,552486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ИТОГО: 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81 461,20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0,11051672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14,20783328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14,31835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2019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Гагарина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8 079,00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1,3450020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1,345002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Крупской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3 119,00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0,0000000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1,6849990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1,684999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Астраханская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2 582,00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0,0000000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 w:val="22"/>
                <w:szCs w:val="22"/>
              </w:rPr>
            </w:pPr>
            <w:r w:rsidRPr="00D87F5E">
              <w:rPr>
                <w:sz w:val="22"/>
                <w:szCs w:val="22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265 км МПС, д.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0,2443390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0,244339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 xml:space="preserve"> ул Северный рудник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3 063,00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0,752719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0,762833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 xml:space="preserve">Фактически снос не осуществлен 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40 лет Октября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0,010114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0,752713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0,762827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 xml:space="preserve">Фактически снос не осуществлен 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ИТОГО: 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20 586,00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0,02023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4,779772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4,800000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 w:val="22"/>
                <w:szCs w:val="22"/>
              </w:rPr>
            </w:pPr>
            <w:r w:rsidRPr="00D87F5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2020 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2021 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40 лет Октября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3 131,00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0,54630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0,559633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6-й Гвардейской Дивизии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1 117,00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0,42489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0,438223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6-й Гвардейской Дивизии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2 322,00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0,88326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0,896593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З. Космодемьянской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2 290,00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1,08172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1,095053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З. Космодемьянской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2 183,00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1,11924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1,132573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ул. 9-го Января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434,30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0,013333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0,77200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0,785333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ИТОГО 2021 год: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11 477,30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0,0799980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4,82741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4,907408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2022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2023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2024 год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  <w:tr w:rsidR="00D87F5E" w:rsidRPr="00D87F5E" w:rsidTr="0077265B">
        <w:trPr>
          <w:trHeight w:val="9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Всего 2017-2024гг.: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136 901,1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0,291657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28,649103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b/>
                <w:bCs/>
                <w:szCs w:val="28"/>
              </w:rPr>
            </w:pPr>
            <w:r w:rsidRPr="00D87F5E">
              <w:rPr>
                <w:b/>
                <w:bCs/>
                <w:szCs w:val="28"/>
              </w:rPr>
              <w:t>28,940758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F5E" w:rsidRPr="00D87F5E" w:rsidRDefault="00D87F5E" w:rsidP="00D87F5E">
            <w:pPr>
              <w:jc w:val="center"/>
              <w:rPr>
                <w:szCs w:val="28"/>
              </w:rPr>
            </w:pPr>
            <w:r w:rsidRPr="00D87F5E">
              <w:rPr>
                <w:szCs w:val="28"/>
              </w:rPr>
              <w:t> </w:t>
            </w:r>
          </w:p>
        </w:tc>
      </w:tr>
    </w:tbl>
    <w:p w:rsidR="00D87F5E" w:rsidRDefault="00D87F5E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</w:p>
    <w:p w:rsidR="0077265B" w:rsidRDefault="0077265B" w:rsidP="00B15509">
      <w:pPr>
        <w:ind w:right="-1276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Вербецкая И.А.</w:t>
      </w:r>
    </w:p>
    <w:sectPr w:rsidR="0077265B" w:rsidSect="00B15509">
      <w:pgSz w:w="16838" w:h="11906" w:orient="landscape" w:code="9"/>
      <w:pgMar w:top="1701" w:right="0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31B" w:rsidRDefault="0027631B">
      <w:r>
        <w:separator/>
      </w:r>
    </w:p>
  </w:endnote>
  <w:endnote w:type="continuationSeparator" w:id="0">
    <w:p w:rsidR="0027631B" w:rsidRDefault="0027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31B" w:rsidRDefault="0027631B">
      <w:r>
        <w:separator/>
      </w:r>
    </w:p>
  </w:footnote>
  <w:footnote w:type="continuationSeparator" w:id="0">
    <w:p w:rsidR="0027631B" w:rsidRDefault="00276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5E" w:rsidRDefault="00D87F5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823FE">
      <w:rPr>
        <w:noProof/>
      </w:rPr>
      <w:t>25</w:t>
    </w:r>
    <w:r>
      <w:fldChar w:fldCharType="end"/>
    </w:r>
  </w:p>
  <w:p w:rsidR="00D87F5E" w:rsidRDefault="00D87F5E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5E" w:rsidRDefault="00D87F5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823FE">
      <w:rPr>
        <w:noProof/>
      </w:rPr>
      <w:t>1</w:t>
    </w:r>
    <w:r>
      <w:fldChar w:fldCharType="end"/>
    </w:r>
  </w:p>
  <w:p w:rsidR="00D87F5E" w:rsidRDefault="00D87F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F279DA"/>
    <w:multiLevelType w:val="multilevel"/>
    <w:tmpl w:val="F578AF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A12CC"/>
    <w:multiLevelType w:val="multilevel"/>
    <w:tmpl w:val="8AC2CFF8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8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9">
    <w:nsid w:val="5DDF07DA"/>
    <w:multiLevelType w:val="multilevel"/>
    <w:tmpl w:val="C0D890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DE95279"/>
    <w:multiLevelType w:val="multilevel"/>
    <w:tmpl w:val="F578AF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70511702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3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042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4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3"/>
  </w:num>
  <w:num w:numId="5">
    <w:abstractNumId w:val="1"/>
  </w:num>
  <w:num w:numId="6">
    <w:abstractNumId w:val="0"/>
  </w:num>
  <w:num w:numId="7">
    <w:abstractNumId w:val="5"/>
  </w:num>
  <w:num w:numId="8">
    <w:abstractNumId w:val="10"/>
  </w:num>
  <w:num w:numId="9">
    <w:abstractNumId w:val="3"/>
  </w:num>
  <w:num w:numId="10">
    <w:abstractNumId w:val="8"/>
  </w:num>
  <w:num w:numId="11">
    <w:abstractNumId w:val="7"/>
  </w:num>
  <w:num w:numId="12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2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37C7"/>
    <w:rsid w:val="00005C34"/>
    <w:rsid w:val="00006B50"/>
    <w:rsid w:val="000111C4"/>
    <w:rsid w:val="00011B09"/>
    <w:rsid w:val="00012666"/>
    <w:rsid w:val="00012674"/>
    <w:rsid w:val="00013FBA"/>
    <w:rsid w:val="000173E2"/>
    <w:rsid w:val="00022697"/>
    <w:rsid w:val="00027BE7"/>
    <w:rsid w:val="000308B1"/>
    <w:rsid w:val="00036604"/>
    <w:rsid w:val="00037A3A"/>
    <w:rsid w:val="00040578"/>
    <w:rsid w:val="000410CB"/>
    <w:rsid w:val="000421B8"/>
    <w:rsid w:val="00042F03"/>
    <w:rsid w:val="00047FCC"/>
    <w:rsid w:val="000513CF"/>
    <w:rsid w:val="00054183"/>
    <w:rsid w:val="00056ADB"/>
    <w:rsid w:val="00057739"/>
    <w:rsid w:val="00057DE0"/>
    <w:rsid w:val="000618FD"/>
    <w:rsid w:val="0006250D"/>
    <w:rsid w:val="0006713F"/>
    <w:rsid w:val="000720A4"/>
    <w:rsid w:val="00086662"/>
    <w:rsid w:val="00087E86"/>
    <w:rsid w:val="000926C5"/>
    <w:rsid w:val="000A0410"/>
    <w:rsid w:val="000A21E7"/>
    <w:rsid w:val="000A2823"/>
    <w:rsid w:val="000A5786"/>
    <w:rsid w:val="000A6323"/>
    <w:rsid w:val="000A7E13"/>
    <w:rsid w:val="000B0064"/>
    <w:rsid w:val="000B1031"/>
    <w:rsid w:val="000B4220"/>
    <w:rsid w:val="000B43DA"/>
    <w:rsid w:val="000B5EED"/>
    <w:rsid w:val="000C0D5C"/>
    <w:rsid w:val="000C767C"/>
    <w:rsid w:val="000D226D"/>
    <w:rsid w:val="000D3AD6"/>
    <w:rsid w:val="000D5B3D"/>
    <w:rsid w:val="000D7938"/>
    <w:rsid w:val="000E0050"/>
    <w:rsid w:val="000E20C1"/>
    <w:rsid w:val="000E385D"/>
    <w:rsid w:val="000E7195"/>
    <w:rsid w:val="000F3101"/>
    <w:rsid w:val="000F35CB"/>
    <w:rsid w:val="000F53DE"/>
    <w:rsid w:val="001019E2"/>
    <w:rsid w:val="00106F61"/>
    <w:rsid w:val="00107754"/>
    <w:rsid w:val="00110BD3"/>
    <w:rsid w:val="00110FAE"/>
    <w:rsid w:val="00121552"/>
    <w:rsid w:val="00121572"/>
    <w:rsid w:val="00124C6C"/>
    <w:rsid w:val="00134BAE"/>
    <w:rsid w:val="00137876"/>
    <w:rsid w:val="0014231C"/>
    <w:rsid w:val="00142ABA"/>
    <w:rsid w:val="001517FF"/>
    <w:rsid w:val="001527EA"/>
    <w:rsid w:val="001543FA"/>
    <w:rsid w:val="0015551C"/>
    <w:rsid w:val="0016210B"/>
    <w:rsid w:val="00163E22"/>
    <w:rsid w:val="001722AA"/>
    <w:rsid w:val="001755C1"/>
    <w:rsid w:val="0018223C"/>
    <w:rsid w:val="00183603"/>
    <w:rsid w:val="00183727"/>
    <w:rsid w:val="00185134"/>
    <w:rsid w:val="00194820"/>
    <w:rsid w:val="00194B54"/>
    <w:rsid w:val="0019602F"/>
    <w:rsid w:val="001A355A"/>
    <w:rsid w:val="001A4CFD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5FB1"/>
    <w:rsid w:val="001D7E7A"/>
    <w:rsid w:val="001E176F"/>
    <w:rsid w:val="001E277A"/>
    <w:rsid w:val="001E435E"/>
    <w:rsid w:val="001E7A07"/>
    <w:rsid w:val="001F034B"/>
    <w:rsid w:val="001F0C5D"/>
    <w:rsid w:val="001F5A61"/>
    <w:rsid w:val="001F5E9F"/>
    <w:rsid w:val="001F773C"/>
    <w:rsid w:val="001F7F5C"/>
    <w:rsid w:val="00200986"/>
    <w:rsid w:val="002022F0"/>
    <w:rsid w:val="002122A8"/>
    <w:rsid w:val="002130DE"/>
    <w:rsid w:val="0021589D"/>
    <w:rsid w:val="00221134"/>
    <w:rsid w:val="00221E77"/>
    <w:rsid w:val="00223E2D"/>
    <w:rsid w:val="00224DDD"/>
    <w:rsid w:val="00227795"/>
    <w:rsid w:val="002304FE"/>
    <w:rsid w:val="002439E7"/>
    <w:rsid w:val="00247691"/>
    <w:rsid w:val="00251245"/>
    <w:rsid w:val="00253966"/>
    <w:rsid w:val="002549F2"/>
    <w:rsid w:val="00255A9F"/>
    <w:rsid w:val="00260F0E"/>
    <w:rsid w:val="00262800"/>
    <w:rsid w:val="00272EB4"/>
    <w:rsid w:val="0027631B"/>
    <w:rsid w:val="0028565B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415A"/>
    <w:rsid w:val="002B5A1A"/>
    <w:rsid w:val="002B6F94"/>
    <w:rsid w:val="002C0ABF"/>
    <w:rsid w:val="002C3304"/>
    <w:rsid w:val="002C3FFB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138A"/>
    <w:rsid w:val="00303C49"/>
    <w:rsid w:val="003059BD"/>
    <w:rsid w:val="00306878"/>
    <w:rsid w:val="00310016"/>
    <w:rsid w:val="0031390D"/>
    <w:rsid w:val="0031398A"/>
    <w:rsid w:val="003148E1"/>
    <w:rsid w:val="00320E1E"/>
    <w:rsid w:val="0032672B"/>
    <w:rsid w:val="00327035"/>
    <w:rsid w:val="00330863"/>
    <w:rsid w:val="00331E5D"/>
    <w:rsid w:val="00337774"/>
    <w:rsid w:val="00340671"/>
    <w:rsid w:val="00340882"/>
    <w:rsid w:val="00340982"/>
    <w:rsid w:val="00345257"/>
    <w:rsid w:val="00346960"/>
    <w:rsid w:val="003477AF"/>
    <w:rsid w:val="003478A8"/>
    <w:rsid w:val="0035104B"/>
    <w:rsid w:val="003544B6"/>
    <w:rsid w:val="00354FDC"/>
    <w:rsid w:val="00357EF0"/>
    <w:rsid w:val="00361D29"/>
    <w:rsid w:val="00363706"/>
    <w:rsid w:val="00363D4B"/>
    <w:rsid w:val="00365F32"/>
    <w:rsid w:val="00367FCD"/>
    <w:rsid w:val="003703CD"/>
    <w:rsid w:val="0037191F"/>
    <w:rsid w:val="003755CF"/>
    <w:rsid w:val="00381892"/>
    <w:rsid w:val="0038500A"/>
    <w:rsid w:val="0039343B"/>
    <w:rsid w:val="00394FC1"/>
    <w:rsid w:val="003951EE"/>
    <w:rsid w:val="003A3962"/>
    <w:rsid w:val="003B5099"/>
    <w:rsid w:val="003C1FEC"/>
    <w:rsid w:val="003C2CC4"/>
    <w:rsid w:val="003C38EF"/>
    <w:rsid w:val="003C54D7"/>
    <w:rsid w:val="003C634B"/>
    <w:rsid w:val="003D2F6C"/>
    <w:rsid w:val="003F086B"/>
    <w:rsid w:val="00403834"/>
    <w:rsid w:val="00403B1E"/>
    <w:rsid w:val="004104DE"/>
    <w:rsid w:val="00411533"/>
    <w:rsid w:val="00413D9B"/>
    <w:rsid w:val="00414558"/>
    <w:rsid w:val="004157D1"/>
    <w:rsid w:val="00416B45"/>
    <w:rsid w:val="00416C84"/>
    <w:rsid w:val="00420B30"/>
    <w:rsid w:val="00421FB4"/>
    <w:rsid w:val="00426C2D"/>
    <w:rsid w:val="0043198F"/>
    <w:rsid w:val="00432C7D"/>
    <w:rsid w:val="00437CA1"/>
    <w:rsid w:val="00443A80"/>
    <w:rsid w:val="004449E0"/>
    <w:rsid w:val="00450F36"/>
    <w:rsid w:val="00450FCE"/>
    <w:rsid w:val="00453CAC"/>
    <w:rsid w:val="00456519"/>
    <w:rsid w:val="00457E98"/>
    <w:rsid w:val="00461DE5"/>
    <w:rsid w:val="004663DA"/>
    <w:rsid w:val="00466FD4"/>
    <w:rsid w:val="00467ECE"/>
    <w:rsid w:val="00471AFE"/>
    <w:rsid w:val="00473C73"/>
    <w:rsid w:val="004814C3"/>
    <w:rsid w:val="00485C89"/>
    <w:rsid w:val="004908D6"/>
    <w:rsid w:val="0049271D"/>
    <w:rsid w:val="00494694"/>
    <w:rsid w:val="004A12EB"/>
    <w:rsid w:val="004A4D91"/>
    <w:rsid w:val="004A78E1"/>
    <w:rsid w:val="004B3338"/>
    <w:rsid w:val="004C4147"/>
    <w:rsid w:val="004D0F94"/>
    <w:rsid w:val="004E272A"/>
    <w:rsid w:val="004E3579"/>
    <w:rsid w:val="004E437C"/>
    <w:rsid w:val="004E4D3C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920"/>
    <w:rsid w:val="005201AA"/>
    <w:rsid w:val="00524544"/>
    <w:rsid w:val="00525BEB"/>
    <w:rsid w:val="00525D54"/>
    <w:rsid w:val="0052626E"/>
    <w:rsid w:val="005263C2"/>
    <w:rsid w:val="005339B2"/>
    <w:rsid w:val="0053522F"/>
    <w:rsid w:val="00536FE9"/>
    <w:rsid w:val="00537531"/>
    <w:rsid w:val="00543F6F"/>
    <w:rsid w:val="005571A6"/>
    <w:rsid w:val="00561E41"/>
    <w:rsid w:val="00562691"/>
    <w:rsid w:val="0056710E"/>
    <w:rsid w:val="00572B47"/>
    <w:rsid w:val="00576314"/>
    <w:rsid w:val="00580B35"/>
    <w:rsid w:val="005823FF"/>
    <w:rsid w:val="00586108"/>
    <w:rsid w:val="00590A5B"/>
    <w:rsid w:val="005916DB"/>
    <w:rsid w:val="00594438"/>
    <w:rsid w:val="00594F1C"/>
    <w:rsid w:val="005A3456"/>
    <w:rsid w:val="005A6205"/>
    <w:rsid w:val="005A65D7"/>
    <w:rsid w:val="005B5DF5"/>
    <w:rsid w:val="005B7A66"/>
    <w:rsid w:val="005C42E3"/>
    <w:rsid w:val="005C7040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6049BF"/>
    <w:rsid w:val="00605B00"/>
    <w:rsid w:val="00606EF3"/>
    <w:rsid w:val="0061134D"/>
    <w:rsid w:val="00616CE9"/>
    <w:rsid w:val="00620404"/>
    <w:rsid w:val="00623DFB"/>
    <w:rsid w:val="00626D76"/>
    <w:rsid w:val="0062797A"/>
    <w:rsid w:val="0063072E"/>
    <w:rsid w:val="00631E69"/>
    <w:rsid w:val="00631FD6"/>
    <w:rsid w:val="00640EDE"/>
    <w:rsid w:val="00645759"/>
    <w:rsid w:val="00645BFE"/>
    <w:rsid w:val="00653766"/>
    <w:rsid w:val="0065388E"/>
    <w:rsid w:val="006558E9"/>
    <w:rsid w:val="00665848"/>
    <w:rsid w:val="00670783"/>
    <w:rsid w:val="006723FE"/>
    <w:rsid w:val="00676A4D"/>
    <w:rsid w:val="00680FFF"/>
    <w:rsid w:val="00684FFA"/>
    <w:rsid w:val="006863AA"/>
    <w:rsid w:val="00686892"/>
    <w:rsid w:val="006908A8"/>
    <w:rsid w:val="00690AD6"/>
    <w:rsid w:val="006972B1"/>
    <w:rsid w:val="006A20CC"/>
    <w:rsid w:val="006A6325"/>
    <w:rsid w:val="006A7CA2"/>
    <w:rsid w:val="006B4B75"/>
    <w:rsid w:val="006B6E2C"/>
    <w:rsid w:val="006C1C3E"/>
    <w:rsid w:val="006C3A93"/>
    <w:rsid w:val="006C5EB2"/>
    <w:rsid w:val="006D34AF"/>
    <w:rsid w:val="006D45AA"/>
    <w:rsid w:val="006D63C2"/>
    <w:rsid w:val="006E08F9"/>
    <w:rsid w:val="006E2DFD"/>
    <w:rsid w:val="006E3C3A"/>
    <w:rsid w:val="006E3EAC"/>
    <w:rsid w:val="006E626C"/>
    <w:rsid w:val="006F0114"/>
    <w:rsid w:val="006F592A"/>
    <w:rsid w:val="00701227"/>
    <w:rsid w:val="00703375"/>
    <w:rsid w:val="00704285"/>
    <w:rsid w:val="0071209D"/>
    <w:rsid w:val="00716E56"/>
    <w:rsid w:val="0072253B"/>
    <w:rsid w:val="00722CB3"/>
    <w:rsid w:val="00731EF5"/>
    <w:rsid w:val="00732002"/>
    <w:rsid w:val="00735105"/>
    <w:rsid w:val="0073795D"/>
    <w:rsid w:val="00740C21"/>
    <w:rsid w:val="00741762"/>
    <w:rsid w:val="007440DA"/>
    <w:rsid w:val="00744362"/>
    <w:rsid w:val="00745A24"/>
    <w:rsid w:val="00746D42"/>
    <w:rsid w:val="00750F9D"/>
    <w:rsid w:val="00754B06"/>
    <w:rsid w:val="00760540"/>
    <w:rsid w:val="00761743"/>
    <w:rsid w:val="00763897"/>
    <w:rsid w:val="0077265B"/>
    <w:rsid w:val="007744E8"/>
    <w:rsid w:val="00775930"/>
    <w:rsid w:val="007805D3"/>
    <w:rsid w:val="007823FE"/>
    <w:rsid w:val="007927A3"/>
    <w:rsid w:val="0079725F"/>
    <w:rsid w:val="007A0889"/>
    <w:rsid w:val="007A2C67"/>
    <w:rsid w:val="007A568F"/>
    <w:rsid w:val="007C1AA5"/>
    <w:rsid w:val="007C2500"/>
    <w:rsid w:val="007C267B"/>
    <w:rsid w:val="007C4852"/>
    <w:rsid w:val="007C7F8F"/>
    <w:rsid w:val="007E005E"/>
    <w:rsid w:val="007E0F19"/>
    <w:rsid w:val="007E37EF"/>
    <w:rsid w:val="007E4902"/>
    <w:rsid w:val="007E6A87"/>
    <w:rsid w:val="007E7F8C"/>
    <w:rsid w:val="007F3E2E"/>
    <w:rsid w:val="007F6D8F"/>
    <w:rsid w:val="007F7EF5"/>
    <w:rsid w:val="008017CB"/>
    <w:rsid w:val="008042D5"/>
    <w:rsid w:val="008054B5"/>
    <w:rsid w:val="008122FB"/>
    <w:rsid w:val="008210C5"/>
    <w:rsid w:val="008219C0"/>
    <w:rsid w:val="00826233"/>
    <w:rsid w:val="0082788F"/>
    <w:rsid w:val="008312F5"/>
    <w:rsid w:val="00831531"/>
    <w:rsid w:val="008349CA"/>
    <w:rsid w:val="00834F9C"/>
    <w:rsid w:val="008356D6"/>
    <w:rsid w:val="00836085"/>
    <w:rsid w:val="00837D70"/>
    <w:rsid w:val="00840518"/>
    <w:rsid w:val="00845F9F"/>
    <w:rsid w:val="008515B6"/>
    <w:rsid w:val="00851B93"/>
    <w:rsid w:val="00852FBD"/>
    <w:rsid w:val="008671A4"/>
    <w:rsid w:val="00870E78"/>
    <w:rsid w:val="00875FE1"/>
    <w:rsid w:val="00877E3A"/>
    <w:rsid w:val="00880EBA"/>
    <w:rsid w:val="00882118"/>
    <w:rsid w:val="00886B4D"/>
    <w:rsid w:val="00886BA2"/>
    <w:rsid w:val="00890B47"/>
    <w:rsid w:val="00892B9D"/>
    <w:rsid w:val="008A4C8D"/>
    <w:rsid w:val="008B0057"/>
    <w:rsid w:val="008B05BE"/>
    <w:rsid w:val="008B2A14"/>
    <w:rsid w:val="008B56D2"/>
    <w:rsid w:val="008B57F5"/>
    <w:rsid w:val="008B5B37"/>
    <w:rsid w:val="008B740F"/>
    <w:rsid w:val="008C1BFD"/>
    <w:rsid w:val="008C2921"/>
    <w:rsid w:val="008C4775"/>
    <w:rsid w:val="008D3CAE"/>
    <w:rsid w:val="008E10E1"/>
    <w:rsid w:val="008E1CA5"/>
    <w:rsid w:val="008E1D5A"/>
    <w:rsid w:val="008E1DCC"/>
    <w:rsid w:val="008E3094"/>
    <w:rsid w:val="008F15E0"/>
    <w:rsid w:val="008F3C5A"/>
    <w:rsid w:val="008F4827"/>
    <w:rsid w:val="00900C45"/>
    <w:rsid w:val="009023C6"/>
    <w:rsid w:val="00927775"/>
    <w:rsid w:val="00933A3A"/>
    <w:rsid w:val="00935ED2"/>
    <w:rsid w:val="00944C2A"/>
    <w:rsid w:val="009518F7"/>
    <w:rsid w:val="0095590E"/>
    <w:rsid w:val="009579C3"/>
    <w:rsid w:val="0096522E"/>
    <w:rsid w:val="00965EE2"/>
    <w:rsid w:val="00972D40"/>
    <w:rsid w:val="00974266"/>
    <w:rsid w:val="00975F74"/>
    <w:rsid w:val="00977452"/>
    <w:rsid w:val="00981672"/>
    <w:rsid w:val="00983649"/>
    <w:rsid w:val="00990B0E"/>
    <w:rsid w:val="00994750"/>
    <w:rsid w:val="009A1040"/>
    <w:rsid w:val="009A3CC0"/>
    <w:rsid w:val="009A5554"/>
    <w:rsid w:val="009A6A0C"/>
    <w:rsid w:val="009B42AD"/>
    <w:rsid w:val="009B798E"/>
    <w:rsid w:val="009C560C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259A6"/>
    <w:rsid w:val="00A303A3"/>
    <w:rsid w:val="00A37B9D"/>
    <w:rsid w:val="00A418C9"/>
    <w:rsid w:val="00A42736"/>
    <w:rsid w:val="00A447D0"/>
    <w:rsid w:val="00A510C2"/>
    <w:rsid w:val="00A5731E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56E8"/>
    <w:rsid w:val="00AB206A"/>
    <w:rsid w:val="00AB206D"/>
    <w:rsid w:val="00AB233F"/>
    <w:rsid w:val="00AB5F74"/>
    <w:rsid w:val="00AB63DB"/>
    <w:rsid w:val="00AC2A70"/>
    <w:rsid w:val="00AC7DF6"/>
    <w:rsid w:val="00AE1F65"/>
    <w:rsid w:val="00AE4ED3"/>
    <w:rsid w:val="00AE6C71"/>
    <w:rsid w:val="00AF1583"/>
    <w:rsid w:val="00AF169C"/>
    <w:rsid w:val="00AF22B8"/>
    <w:rsid w:val="00AF51DB"/>
    <w:rsid w:val="00AF6475"/>
    <w:rsid w:val="00AF663F"/>
    <w:rsid w:val="00AF682B"/>
    <w:rsid w:val="00B01184"/>
    <w:rsid w:val="00B06533"/>
    <w:rsid w:val="00B114F9"/>
    <w:rsid w:val="00B14A19"/>
    <w:rsid w:val="00B15509"/>
    <w:rsid w:val="00B161F7"/>
    <w:rsid w:val="00B162D8"/>
    <w:rsid w:val="00B20947"/>
    <w:rsid w:val="00B23C03"/>
    <w:rsid w:val="00B25852"/>
    <w:rsid w:val="00B25EB8"/>
    <w:rsid w:val="00B26AAE"/>
    <w:rsid w:val="00B33E54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6155C"/>
    <w:rsid w:val="00B6348A"/>
    <w:rsid w:val="00B80667"/>
    <w:rsid w:val="00B940B4"/>
    <w:rsid w:val="00BA0575"/>
    <w:rsid w:val="00BA42AC"/>
    <w:rsid w:val="00BA68CB"/>
    <w:rsid w:val="00BB0391"/>
    <w:rsid w:val="00BB2D57"/>
    <w:rsid w:val="00BB3FDE"/>
    <w:rsid w:val="00BB4176"/>
    <w:rsid w:val="00BB43DC"/>
    <w:rsid w:val="00BB51C1"/>
    <w:rsid w:val="00BB777F"/>
    <w:rsid w:val="00BC4364"/>
    <w:rsid w:val="00BC690E"/>
    <w:rsid w:val="00BD2AFC"/>
    <w:rsid w:val="00BD366D"/>
    <w:rsid w:val="00BD7B6A"/>
    <w:rsid w:val="00BE22ED"/>
    <w:rsid w:val="00BE7B42"/>
    <w:rsid w:val="00BF0BB4"/>
    <w:rsid w:val="00BF0D55"/>
    <w:rsid w:val="00C043DF"/>
    <w:rsid w:val="00C04826"/>
    <w:rsid w:val="00C14176"/>
    <w:rsid w:val="00C1706B"/>
    <w:rsid w:val="00C21488"/>
    <w:rsid w:val="00C23ABF"/>
    <w:rsid w:val="00C27810"/>
    <w:rsid w:val="00C3068E"/>
    <w:rsid w:val="00C31EB1"/>
    <w:rsid w:val="00C36717"/>
    <w:rsid w:val="00C41F59"/>
    <w:rsid w:val="00C42199"/>
    <w:rsid w:val="00C450DB"/>
    <w:rsid w:val="00C462E9"/>
    <w:rsid w:val="00C565CA"/>
    <w:rsid w:val="00C57DF4"/>
    <w:rsid w:val="00C622DE"/>
    <w:rsid w:val="00C70335"/>
    <w:rsid w:val="00C71E08"/>
    <w:rsid w:val="00C72110"/>
    <w:rsid w:val="00C7310A"/>
    <w:rsid w:val="00C75F14"/>
    <w:rsid w:val="00C77113"/>
    <w:rsid w:val="00C8094D"/>
    <w:rsid w:val="00C81BD3"/>
    <w:rsid w:val="00C86214"/>
    <w:rsid w:val="00C87022"/>
    <w:rsid w:val="00C90619"/>
    <w:rsid w:val="00C94E77"/>
    <w:rsid w:val="00CA10C1"/>
    <w:rsid w:val="00CA640D"/>
    <w:rsid w:val="00CA760E"/>
    <w:rsid w:val="00CA7616"/>
    <w:rsid w:val="00CB2C76"/>
    <w:rsid w:val="00CB36D5"/>
    <w:rsid w:val="00CB4999"/>
    <w:rsid w:val="00CB6710"/>
    <w:rsid w:val="00CC1AAB"/>
    <w:rsid w:val="00CC2983"/>
    <w:rsid w:val="00CC5F39"/>
    <w:rsid w:val="00CD04A8"/>
    <w:rsid w:val="00CD0E52"/>
    <w:rsid w:val="00CD3008"/>
    <w:rsid w:val="00CD70A6"/>
    <w:rsid w:val="00CE0488"/>
    <w:rsid w:val="00CE14A6"/>
    <w:rsid w:val="00CE21B8"/>
    <w:rsid w:val="00CF0EEA"/>
    <w:rsid w:val="00CF628D"/>
    <w:rsid w:val="00D0013E"/>
    <w:rsid w:val="00D028C6"/>
    <w:rsid w:val="00D11E2A"/>
    <w:rsid w:val="00D134E7"/>
    <w:rsid w:val="00D15A6B"/>
    <w:rsid w:val="00D211E8"/>
    <w:rsid w:val="00D214B3"/>
    <w:rsid w:val="00D223FA"/>
    <w:rsid w:val="00D22775"/>
    <w:rsid w:val="00D247FC"/>
    <w:rsid w:val="00D26B05"/>
    <w:rsid w:val="00D27207"/>
    <w:rsid w:val="00D40845"/>
    <w:rsid w:val="00D4150F"/>
    <w:rsid w:val="00D42D53"/>
    <w:rsid w:val="00D46396"/>
    <w:rsid w:val="00D512C6"/>
    <w:rsid w:val="00D5277E"/>
    <w:rsid w:val="00D538EE"/>
    <w:rsid w:val="00D566AC"/>
    <w:rsid w:val="00D622EC"/>
    <w:rsid w:val="00D625D0"/>
    <w:rsid w:val="00D67A04"/>
    <w:rsid w:val="00D710EA"/>
    <w:rsid w:val="00D741BE"/>
    <w:rsid w:val="00D74E55"/>
    <w:rsid w:val="00D84FD0"/>
    <w:rsid w:val="00D87F5E"/>
    <w:rsid w:val="00D966AD"/>
    <w:rsid w:val="00DA417E"/>
    <w:rsid w:val="00DA5488"/>
    <w:rsid w:val="00DB3EF7"/>
    <w:rsid w:val="00DB5235"/>
    <w:rsid w:val="00DB55EE"/>
    <w:rsid w:val="00DC6FB1"/>
    <w:rsid w:val="00DC7842"/>
    <w:rsid w:val="00DD4026"/>
    <w:rsid w:val="00DD4823"/>
    <w:rsid w:val="00DE151B"/>
    <w:rsid w:val="00DF5637"/>
    <w:rsid w:val="00DF61A5"/>
    <w:rsid w:val="00DF6DCB"/>
    <w:rsid w:val="00DF7FDD"/>
    <w:rsid w:val="00E0049D"/>
    <w:rsid w:val="00E01434"/>
    <w:rsid w:val="00E03DB4"/>
    <w:rsid w:val="00E067FA"/>
    <w:rsid w:val="00E124D3"/>
    <w:rsid w:val="00E162C5"/>
    <w:rsid w:val="00E16A7E"/>
    <w:rsid w:val="00E179F3"/>
    <w:rsid w:val="00E24074"/>
    <w:rsid w:val="00E30B13"/>
    <w:rsid w:val="00E34639"/>
    <w:rsid w:val="00E355DE"/>
    <w:rsid w:val="00E42559"/>
    <w:rsid w:val="00E441FE"/>
    <w:rsid w:val="00E463CF"/>
    <w:rsid w:val="00E47886"/>
    <w:rsid w:val="00E5537E"/>
    <w:rsid w:val="00E578E0"/>
    <w:rsid w:val="00E57E82"/>
    <w:rsid w:val="00E6000E"/>
    <w:rsid w:val="00E604D6"/>
    <w:rsid w:val="00E61C97"/>
    <w:rsid w:val="00E66987"/>
    <w:rsid w:val="00E67057"/>
    <w:rsid w:val="00E7056C"/>
    <w:rsid w:val="00E70798"/>
    <w:rsid w:val="00E72C1D"/>
    <w:rsid w:val="00E77042"/>
    <w:rsid w:val="00E82765"/>
    <w:rsid w:val="00E84277"/>
    <w:rsid w:val="00E84829"/>
    <w:rsid w:val="00E9051A"/>
    <w:rsid w:val="00E909CD"/>
    <w:rsid w:val="00E93303"/>
    <w:rsid w:val="00E94BC3"/>
    <w:rsid w:val="00EA02C4"/>
    <w:rsid w:val="00EA1EF5"/>
    <w:rsid w:val="00EA2EE7"/>
    <w:rsid w:val="00EA4CB9"/>
    <w:rsid w:val="00EA6523"/>
    <w:rsid w:val="00EA7B97"/>
    <w:rsid w:val="00EB03F6"/>
    <w:rsid w:val="00EB48CF"/>
    <w:rsid w:val="00EC0B32"/>
    <w:rsid w:val="00EC0C83"/>
    <w:rsid w:val="00EC1163"/>
    <w:rsid w:val="00EC5401"/>
    <w:rsid w:val="00EC58D9"/>
    <w:rsid w:val="00ED3101"/>
    <w:rsid w:val="00ED406C"/>
    <w:rsid w:val="00EE5EB6"/>
    <w:rsid w:val="00EE667C"/>
    <w:rsid w:val="00EE683A"/>
    <w:rsid w:val="00EE71C5"/>
    <w:rsid w:val="00EF2F2A"/>
    <w:rsid w:val="00EF55AB"/>
    <w:rsid w:val="00EF65B7"/>
    <w:rsid w:val="00F0129F"/>
    <w:rsid w:val="00F032C8"/>
    <w:rsid w:val="00F058B2"/>
    <w:rsid w:val="00F13E3F"/>
    <w:rsid w:val="00F164C0"/>
    <w:rsid w:val="00F20307"/>
    <w:rsid w:val="00F215E4"/>
    <w:rsid w:val="00F2385A"/>
    <w:rsid w:val="00F253E7"/>
    <w:rsid w:val="00F304F5"/>
    <w:rsid w:val="00F37013"/>
    <w:rsid w:val="00F42F07"/>
    <w:rsid w:val="00F503EA"/>
    <w:rsid w:val="00F50C17"/>
    <w:rsid w:val="00F55C56"/>
    <w:rsid w:val="00F601B1"/>
    <w:rsid w:val="00F66062"/>
    <w:rsid w:val="00F67DD0"/>
    <w:rsid w:val="00F765FB"/>
    <w:rsid w:val="00F8489B"/>
    <w:rsid w:val="00F86847"/>
    <w:rsid w:val="00F91B5F"/>
    <w:rsid w:val="00F94AEA"/>
    <w:rsid w:val="00FA1F75"/>
    <w:rsid w:val="00FB0886"/>
    <w:rsid w:val="00FB53F1"/>
    <w:rsid w:val="00FB5C4A"/>
    <w:rsid w:val="00FB68A9"/>
    <w:rsid w:val="00FD16CF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hyperlink" Target="consultantplus://offline/ref=0BB51B02DF07201E6443A346828C2874F52A0B49E74A336B17939E0B9A3C7154AAF7EA8307986749FDCA66B0C2C0A40A387EE862681AD3D8B29126n9P4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1FB8939-647B-4A66-BB31-CE177337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3693</Words>
  <Characters>21052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24696</CharactersWithSpaces>
  <SharedDoc>false</SharedDoc>
  <HLinks>
    <vt:vector size="42" baseType="variant">
      <vt:variant>
        <vt:i4>65629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consultantplus://offline/ref=0BB51B02DF07201E6443A346828C2874F52A0B49E74A336B17939E0B9A3C7154AAF7EA8307986749FDCA66B0C2C0A40A387EE862681AD3D8B29126n9P4H</vt:lpwstr>
      </vt:variant>
      <vt:variant>
        <vt:lpwstr/>
      </vt:variant>
      <vt:variant>
        <vt:i4>7144548</vt:i4>
      </vt:variant>
      <vt:variant>
        <vt:i4>15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RANGE!P2449</vt:lpwstr>
      </vt:variant>
      <vt:variant>
        <vt:i4>7275619</vt:i4>
      </vt:variant>
      <vt:variant>
        <vt:i4>12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RANGE!P2362</vt:lpwstr>
      </vt:variant>
      <vt:variant>
        <vt:i4>7079009</vt:i4>
      </vt:variant>
      <vt:variant>
        <vt:i4>9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RANGE!P1164</vt:lpwstr>
      </vt:variant>
      <vt:variant>
        <vt:i4>1442897</vt:i4>
      </vt:variant>
      <vt:variant>
        <vt:i4>6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RANGE!P2449</vt:lpwstr>
      </vt:variant>
      <vt:variant>
        <vt:i4>1311830</vt:i4>
      </vt:variant>
      <vt:variant>
        <vt:i4>3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RANGE!P2362</vt:lpwstr>
      </vt:variant>
      <vt:variant>
        <vt:i4>1508436</vt:i4>
      </vt:variant>
      <vt:variant>
        <vt:i4>0</vt:i4>
      </vt:variant>
      <vt:variant>
        <vt:i4>0</vt:i4>
      </vt:variant>
      <vt:variant>
        <vt:i4>5</vt:i4>
      </vt:variant>
      <vt:variant>
        <vt:lpwstr>../../../../../ADMIN/Documents/ДЖКХ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2021-09-09T10:06:00Z</cp:lastPrinted>
  <dcterms:created xsi:type="dcterms:W3CDTF">2021-09-23T09:20:00Z</dcterms:created>
  <dcterms:modified xsi:type="dcterms:W3CDTF">2021-09-23T09:20:00Z</dcterms:modified>
</cp:coreProperties>
</file>