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071A6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071A6" w:rsidP="00B41E39">
      <w:pPr>
        <w:rPr>
          <w:rFonts w:ascii="Times New Roman CYR" w:hAnsi="Times New Roman CYR"/>
          <w:b/>
          <w:sz w:val="24"/>
        </w:rPr>
      </w:pPr>
      <w:r w:rsidRPr="006071A6">
        <w:rPr>
          <w:rFonts w:ascii="Times New Roman CYR" w:hAnsi="Times New Roman CYR"/>
          <w:szCs w:val="28"/>
        </w:rPr>
        <w:t>17.07.2023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071A6">
        <w:rPr>
          <w:rFonts w:ascii="Times New Roman CYR" w:hAnsi="Times New Roman CYR"/>
          <w:szCs w:val="28"/>
        </w:rPr>
        <w:t xml:space="preserve">№ </w:t>
      </w:r>
      <w:r w:rsidRPr="006071A6">
        <w:rPr>
          <w:rFonts w:ascii="Times New Roman CYR" w:hAnsi="Times New Roman CYR"/>
          <w:szCs w:val="28"/>
        </w:rPr>
        <w:t xml:space="preserve"> 2287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1C23E1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621C4F">
        <w:rPr>
          <w:szCs w:val="28"/>
        </w:rPr>
        <w:t>, от 19.11.2021 № 2302</w:t>
      </w:r>
      <w:r w:rsidR="005F77EE">
        <w:rPr>
          <w:szCs w:val="28"/>
        </w:rPr>
        <w:t>, от 10.01</w:t>
      </w:r>
      <w:r w:rsidR="00DC5088">
        <w:rPr>
          <w:szCs w:val="28"/>
        </w:rPr>
        <w:t>.</w:t>
      </w:r>
      <w:r w:rsidR="005F77EE">
        <w:rPr>
          <w:szCs w:val="28"/>
        </w:rPr>
        <w:t>2022 № 1, от 24.06.2022 № 1361</w:t>
      </w:r>
      <w:r w:rsidR="009E7339">
        <w:rPr>
          <w:szCs w:val="28"/>
        </w:rPr>
        <w:t>, от 05.08.2022       № 1674, от 08.09.2022 № 2015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DF6B53" w:rsidRPr="006A3D15" w:rsidRDefault="006A3D15" w:rsidP="006A3D1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приложение</w:t>
      </w:r>
      <w:r w:rsidR="009E750F">
        <w:rPr>
          <w:szCs w:val="28"/>
        </w:rPr>
        <w:t xml:space="preserve"> к постановлению</w:t>
      </w:r>
      <w:r>
        <w:rPr>
          <w:szCs w:val="28"/>
        </w:rPr>
        <w:t xml:space="preserve"> </w:t>
      </w:r>
      <w:r w:rsidR="00721C62">
        <w:rPr>
          <w:szCs w:val="28"/>
        </w:rPr>
        <w:t>дополнить пунктами</w:t>
      </w:r>
      <w:r w:rsidR="00DF6B53" w:rsidRPr="00201981">
        <w:rPr>
          <w:szCs w:val="28"/>
        </w:rPr>
        <w:t xml:space="preserve"> </w:t>
      </w:r>
      <w:r w:rsidR="00E93F6E">
        <w:rPr>
          <w:szCs w:val="28"/>
        </w:rPr>
        <w:t>3</w:t>
      </w:r>
      <w:r w:rsidR="009E7339">
        <w:rPr>
          <w:szCs w:val="28"/>
        </w:rPr>
        <w:t>21</w:t>
      </w:r>
      <w:r w:rsidR="00721C62">
        <w:rPr>
          <w:szCs w:val="28"/>
        </w:rPr>
        <w:t>, 322</w:t>
      </w:r>
      <w:r w:rsidR="00AC64E3">
        <w:rPr>
          <w:szCs w:val="28"/>
        </w:rPr>
        <w:t xml:space="preserve"> </w:t>
      </w:r>
      <w:r w:rsidR="00DF6B53" w:rsidRPr="00201981">
        <w:rPr>
          <w:szCs w:val="28"/>
        </w:rPr>
        <w:t>следующего содержания:</w:t>
      </w:r>
    </w:p>
    <w:p w:rsidR="00DF6B53" w:rsidRPr="001D316C" w:rsidRDefault="00DF6B53" w:rsidP="0065240F">
      <w:pPr>
        <w:tabs>
          <w:tab w:val="left" w:pos="709"/>
          <w:tab w:val="left" w:pos="851"/>
        </w:tabs>
        <w:ind w:left="1068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843"/>
        <w:gridCol w:w="1276"/>
        <w:gridCol w:w="1134"/>
        <w:gridCol w:w="708"/>
        <w:gridCol w:w="851"/>
        <w:gridCol w:w="851"/>
      </w:tblGrid>
      <w:tr w:rsidR="006A3D15" w:rsidRPr="00B132DA" w:rsidTr="006A3D15">
        <w:tc>
          <w:tcPr>
            <w:tcW w:w="709" w:type="dxa"/>
          </w:tcPr>
          <w:p w:rsidR="006A3D15" w:rsidRPr="00A72D97" w:rsidRDefault="006A3D15" w:rsidP="009E7339">
            <w:pPr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>«3</w:t>
            </w:r>
            <w:r>
              <w:rPr>
                <w:sz w:val="22"/>
                <w:szCs w:val="22"/>
              </w:rPr>
              <w:t>21</w:t>
            </w:r>
            <w:r w:rsidRPr="00A72D97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6A3D15" w:rsidRPr="00A72D97" w:rsidRDefault="006A3D15" w:rsidP="00A33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ул.Советская</w:t>
            </w:r>
            <w:r w:rsidRPr="00A72D97">
              <w:rPr>
                <w:sz w:val="22"/>
                <w:szCs w:val="22"/>
              </w:rPr>
              <w:t>, район</w:t>
            </w:r>
            <w:r>
              <w:rPr>
                <w:sz w:val="22"/>
                <w:szCs w:val="22"/>
              </w:rPr>
              <w:t xml:space="preserve"> дома № 4</w:t>
            </w:r>
            <w:r w:rsidRPr="00A72D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A3D15" w:rsidRPr="00A72D97" w:rsidRDefault="006A3D15" w:rsidP="006A3D15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72D97">
              <w:rPr>
                <w:sz w:val="22"/>
                <w:szCs w:val="22"/>
              </w:rPr>
              <w:t>родовольствен</w:t>
            </w:r>
            <w:r>
              <w:rPr>
                <w:sz w:val="22"/>
                <w:szCs w:val="22"/>
              </w:rPr>
              <w:t>-</w:t>
            </w:r>
            <w:r w:rsidRPr="00A72D97">
              <w:rPr>
                <w:sz w:val="22"/>
                <w:szCs w:val="22"/>
              </w:rPr>
              <w:t>ные товары</w:t>
            </w:r>
          </w:p>
        </w:tc>
        <w:tc>
          <w:tcPr>
            <w:tcW w:w="1276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72D97">
              <w:rPr>
                <w:sz w:val="22"/>
                <w:szCs w:val="22"/>
              </w:rPr>
              <w:t>втоприцеп</w:t>
            </w:r>
            <w:r>
              <w:rPr>
                <w:sz w:val="22"/>
                <w:szCs w:val="22"/>
              </w:rPr>
              <w:t xml:space="preserve"> (фудтрак)</w:t>
            </w:r>
          </w:p>
        </w:tc>
        <w:tc>
          <w:tcPr>
            <w:tcW w:w="1134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72D97">
              <w:rPr>
                <w:sz w:val="22"/>
                <w:szCs w:val="22"/>
              </w:rPr>
              <w:t>руглого</w:t>
            </w:r>
            <w:r>
              <w:rPr>
                <w:sz w:val="22"/>
                <w:szCs w:val="22"/>
              </w:rPr>
              <w:t>-</w:t>
            </w:r>
            <w:r w:rsidRPr="00A72D97">
              <w:rPr>
                <w:sz w:val="22"/>
                <w:szCs w:val="22"/>
              </w:rPr>
              <w:t>дично</w:t>
            </w:r>
          </w:p>
        </w:tc>
        <w:tc>
          <w:tcPr>
            <w:tcW w:w="708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>до 11 кв.м</w:t>
            </w:r>
          </w:p>
        </w:tc>
        <w:tc>
          <w:tcPr>
            <w:tcW w:w="851" w:type="dxa"/>
          </w:tcPr>
          <w:p w:rsidR="006A3D15" w:rsidRPr="00705343" w:rsidRDefault="006A3D15" w:rsidP="0020792F">
            <w:pPr>
              <w:tabs>
                <w:tab w:val="left" w:pos="176"/>
                <w:tab w:val="left" w:pos="601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6A3D15" w:rsidRPr="00705343" w:rsidRDefault="006A3D15" w:rsidP="0020792F">
            <w:pPr>
              <w:tabs>
                <w:tab w:val="left" w:pos="177"/>
                <w:tab w:val="left" w:pos="543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</w:tr>
      <w:tr w:rsidR="006A3D15" w:rsidRPr="00B132DA" w:rsidTr="006A3D15">
        <w:tc>
          <w:tcPr>
            <w:tcW w:w="709" w:type="dxa"/>
          </w:tcPr>
          <w:p w:rsidR="006A3D15" w:rsidRPr="00A72D97" w:rsidRDefault="006A3D15" w:rsidP="009E733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322.</w:t>
            </w:r>
          </w:p>
        </w:tc>
        <w:tc>
          <w:tcPr>
            <w:tcW w:w="2268" w:type="dxa"/>
          </w:tcPr>
          <w:p w:rsidR="006A3D15" w:rsidRPr="00A72D97" w:rsidRDefault="006A3D15" w:rsidP="00A33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пл.Плеханова</w:t>
            </w:r>
            <w:r w:rsidRPr="00A72D97">
              <w:rPr>
                <w:sz w:val="22"/>
                <w:szCs w:val="22"/>
              </w:rPr>
              <w:t>, район</w:t>
            </w:r>
            <w:r>
              <w:rPr>
                <w:sz w:val="22"/>
                <w:szCs w:val="22"/>
              </w:rPr>
              <w:t xml:space="preserve"> дома № 3</w:t>
            </w:r>
          </w:p>
        </w:tc>
        <w:tc>
          <w:tcPr>
            <w:tcW w:w="1843" w:type="dxa"/>
            <w:shd w:val="clear" w:color="auto" w:fill="auto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72D97">
              <w:rPr>
                <w:sz w:val="22"/>
                <w:szCs w:val="22"/>
              </w:rPr>
              <w:t>родовольствен</w:t>
            </w:r>
            <w:r>
              <w:rPr>
                <w:sz w:val="22"/>
                <w:szCs w:val="22"/>
              </w:rPr>
              <w:t>-</w:t>
            </w:r>
            <w:r w:rsidRPr="00A72D97">
              <w:rPr>
                <w:sz w:val="22"/>
                <w:szCs w:val="22"/>
              </w:rPr>
              <w:t>ные товары</w:t>
            </w:r>
          </w:p>
        </w:tc>
        <w:tc>
          <w:tcPr>
            <w:tcW w:w="1276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72D97">
              <w:rPr>
                <w:sz w:val="22"/>
                <w:szCs w:val="22"/>
              </w:rPr>
              <w:t>втоприцеп</w:t>
            </w:r>
            <w:r>
              <w:rPr>
                <w:sz w:val="22"/>
                <w:szCs w:val="22"/>
              </w:rPr>
              <w:t xml:space="preserve"> (фудтрак)</w:t>
            </w:r>
          </w:p>
        </w:tc>
        <w:tc>
          <w:tcPr>
            <w:tcW w:w="1134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72D97">
              <w:rPr>
                <w:sz w:val="22"/>
                <w:szCs w:val="22"/>
              </w:rPr>
              <w:t>руглого</w:t>
            </w:r>
            <w:r>
              <w:rPr>
                <w:sz w:val="22"/>
                <w:szCs w:val="22"/>
              </w:rPr>
              <w:t>-</w:t>
            </w:r>
            <w:r w:rsidRPr="00A72D97">
              <w:rPr>
                <w:sz w:val="22"/>
                <w:szCs w:val="22"/>
              </w:rPr>
              <w:t>дично</w:t>
            </w:r>
          </w:p>
        </w:tc>
        <w:tc>
          <w:tcPr>
            <w:tcW w:w="708" w:type="dxa"/>
          </w:tcPr>
          <w:p w:rsidR="006A3D15" w:rsidRPr="00A72D97" w:rsidRDefault="006A3D15" w:rsidP="00A33FD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>до 11 кв.м</w:t>
            </w:r>
          </w:p>
        </w:tc>
        <w:tc>
          <w:tcPr>
            <w:tcW w:w="851" w:type="dxa"/>
          </w:tcPr>
          <w:p w:rsidR="006A3D15" w:rsidRPr="00705343" w:rsidRDefault="006A3D15" w:rsidP="00A33FDB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6A3D15" w:rsidRPr="00705343" w:rsidRDefault="0020792F" w:rsidP="00A33FDB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A3D15">
              <w:rPr>
                <w:sz w:val="22"/>
                <w:szCs w:val="22"/>
              </w:rPr>
              <w:t>___»</w:t>
            </w:r>
          </w:p>
        </w:tc>
      </w:tr>
    </w:tbl>
    <w:p w:rsidR="00E030BE" w:rsidRPr="00AC6BD4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lastRenderedPageBreak/>
        <w:t>(</w:t>
      </w:r>
      <w:r w:rsidR="006A3D15">
        <w:rPr>
          <w:szCs w:val="28"/>
        </w:rPr>
        <w:t>М.С.Быкова</w:t>
      </w:r>
      <w:r w:rsidR="00F55933" w:rsidRPr="008967A3">
        <w:rPr>
          <w:szCs w:val="28"/>
        </w:rPr>
        <w:t>)</w:t>
      </w:r>
      <w:r w:rsidR="0090341F">
        <w:rPr>
          <w:szCs w:val="28"/>
        </w:rPr>
        <w:t xml:space="preserve"> </w:t>
      </w:r>
      <w:r w:rsidR="00F55933" w:rsidRPr="008967A3">
        <w:rPr>
          <w:szCs w:val="28"/>
        </w:rPr>
        <w:t xml:space="preserve">опубликовать настоящее постановление </w:t>
      </w:r>
      <w:r w:rsidR="003C2A13">
        <w:rPr>
          <w:szCs w:val="28"/>
        </w:rPr>
        <w:t>в газете «Первый номер официально»</w:t>
      </w:r>
      <w:r w:rsidR="00F55933" w:rsidRPr="008967A3">
        <w:rPr>
          <w:szCs w:val="28"/>
        </w:rPr>
        <w:t xml:space="preserve">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9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CC" w:rsidRDefault="00DA76CC">
      <w:r>
        <w:separator/>
      </w:r>
    </w:p>
  </w:endnote>
  <w:endnote w:type="continuationSeparator" w:id="0">
    <w:p w:rsidR="00DA76CC" w:rsidRDefault="00DA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CC" w:rsidRDefault="00DA76CC">
      <w:r>
        <w:separator/>
      </w:r>
    </w:p>
  </w:footnote>
  <w:footnote w:type="continuationSeparator" w:id="0">
    <w:p w:rsidR="00DA76CC" w:rsidRDefault="00DA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071A6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3D6E"/>
    <w:rsid w:val="0005786E"/>
    <w:rsid w:val="000676D0"/>
    <w:rsid w:val="00070C55"/>
    <w:rsid w:val="00080ADD"/>
    <w:rsid w:val="00084FD1"/>
    <w:rsid w:val="00085359"/>
    <w:rsid w:val="00087A88"/>
    <w:rsid w:val="00096805"/>
    <w:rsid w:val="000A0E54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27A68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2FEE"/>
    <w:rsid w:val="0017455D"/>
    <w:rsid w:val="001747C5"/>
    <w:rsid w:val="00176866"/>
    <w:rsid w:val="00186EE9"/>
    <w:rsid w:val="00192542"/>
    <w:rsid w:val="001A583F"/>
    <w:rsid w:val="001B1A40"/>
    <w:rsid w:val="001B1E1A"/>
    <w:rsid w:val="001B29DF"/>
    <w:rsid w:val="001B5167"/>
    <w:rsid w:val="001C0713"/>
    <w:rsid w:val="001C23E1"/>
    <w:rsid w:val="001C2DD3"/>
    <w:rsid w:val="001C38DC"/>
    <w:rsid w:val="001C73A9"/>
    <w:rsid w:val="001D316C"/>
    <w:rsid w:val="001D3E8F"/>
    <w:rsid w:val="001D4B29"/>
    <w:rsid w:val="001D67A7"/>
    <w:rsid w:val="001D6F2F"/>
    <w:rsid w:val="001D7074"/>
    <w:rsid w:val="001E2D4B"/>
    <w:rsid w:val="001E5382"/>
    <w:rsid w:val="001F5F89"/>
    <w:rsid w:val="00201981"/>
    <w:rsid w:val="00202CE9"/>
    <w:rsid w:val="0020792F"/>
    <w:rsid w:val="002108B3"/>
    <w:rsid w:val="002118C0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0E28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E1763"/>
    <w:rsid w:val="002E41BF"/>
    <w:rsid w:val="002E4F0C"/>
    <w:rsid w:val="002F31FF"/>
    <w:rsid w:val="002F7C47"/>
    <w:rsid w:val="00300B39"/>
    <w:rsid w:val="0031385B"/>
    <w:rsid w:val="00331C26"/>
    <w:rsid w:val="00337738"/>
    <w:rsid w:val="00347CA7"/>
    <w:rsid w:val="0035578F"/>
    <w:rsid w:val="00356F22"/>
    <w:rsid w:val="00357198"/>
    <w:rsid w:val="00363745"/>
    <w:rsid w:val="0036594A"/>
    <w:rsid w:val="00367DD1"/>
    <w:rsid w:val="00367FCD"/>
    <w:rsid w:val="00380CD5"/>
    <w:rsid w:val="0038454A"/>
    <w:rsid w:val="003B1F3B"/>
    <w:rsid w:val="003B2757"/>
    <w:rsid w:val="003B42A5"/>
    <w:rsid w:val="003B4E0D"/>
    <w:rsid w:val="003B66D8"/>
    <w:rsid w:val="003C1CF3"/>
    <w:rsid w:val="003C2A1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610CA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172A"/>
    <w:rsid w:val="004E272A"/>
    <w:rsid w:val="004F5B5C"/>
    <w:rsid w:val="00500955"/>
    <w:rsid w:val="0050225F"/>
    <w:rsid w:val="0050579A"/>
    <w:rsid w:val="00511939"/>
    <w:rsid w:val="005327A7"/>
    <w:rsid w:val="0054219D"/>
    <w:rsid w:val="00545862"/>
    <w:rsid w:val="00552232"/>
    <w:rsid w:val="005526C6"/>
    <w:rsid w:val="0055494D"/>
    <w:rsid w:val="005667B9"/>
    <w:rsid w:val="00570092"/>
    <w:rsid w:val="00572C30"/>
    <w:rsid w:val="00587267"/>
    <w:rsid w:val="005873AC"/>
    <w:rsid w:val="0059215F"/>
    <w:rsid w:val="005A4E8C"/>
    <w:rsid w:val="005A6766"/>
    <w:rsid w:val="005B078B"/>
    <w:rsid w:val="005B5FF2"/>
    <w:rsid w:val="005C1A53"/>
    <w:rsid w:val="005C2CF7"/>
    <w:rsid w:val="005D4310"/>
    <w:rsid w:val="005D6763"/>
    <w:rsid w:val="005D6E7F"/>
    <w:rsid w:val="005E4B22"/>
    <w:rsid w:val="005F0D52"/>
    <w:rsid w:val="005F3C64"/>
    <w:rsid w:val="005F6719"/>
    <w:rsid w:val="005F77EE"/>
    <w:rsid w:val="00603952"/>
    <w:rsid w:val="00605B00"/>
    <w:rsid w:val="0060698D"/>
    <w:rsid w:val="00606EF3"/>
    <w:rsid w:val="006071A6"/>
    <w:rsid w:val="00611A63"/>
    <w:rsid w:val="00614C25"/>
    <w:rsid w:val="00621C4F"/>
    <w:rsid w:val="00624958"/>
    <w:rsid w:val="00626921"/>
    <w:rsid w:val="006375B2"/>
    <w:rsid w:val="006446A5"/>
    <w:rsid w:val="00651BE2"/>
    <w:rsid w:val="0065240F"/>
    <w:rsid w:val="00652FE3"/>
    <w:rsid w:val="0065587C"/>
    <w:rsid w:val="00664B6F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A3D15"/>
    <w:rsid w:val="006A5BE4"/>
    <w:rsid w:val="006B4BA1"/>
    <w:rsid w:val="006B6E2C"/>
    <w:rsid w:val="006B7B81"/>
    <w:rsid w:val="006D4C21"/>
    <w:rsid w:val="006D74B9"/>
    <w:rsid w:val="006E41B7"/>
    <w:rsid w:val="006E5903"/>
    <w:rsid w:val="006F125B"/>
    <w:rsid w:val="006F6846"/>
    <w:rsid w:val="00711E6F"/>
    <w:rsid w:val="00721C62"/>
    <w:rsid w:val="00730003"/>
    <w:rsid w:val="00743DD6"/>
    <w:rsid w:val="0075141A"/>
    <w:rsid w:val="00751D83"/>
    <w:rsid w:val="007604EA"/>
    <w:rsid w:val="00762084"/>
    <w:rsid w:val="00762275"/>
    <w:rsid w:val="00787A35"/>
    <w:rsid w:val="007935CA"/>
    <w:rsid w:val="00794F5B"/>
    <w:rsid w:val="007A40EC"/>
    <w:rsid w:val="007A4C8D"/>
    <w:rsid w:val="007B4F94"/>
    <w:rsid w:val="007D1348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8E022C"/>
    <w:rsid w:val="0090341F"/>
    <w:rsid w:val="009100AA"/>
    <w:rsid w:val="00915632"/>
    <w:rsid w:val="009256A1"/>
    <w:rsid w:val="00925763"/>
    <w:rsid w:val="009275CF"/>
    <w:rsid w:val="009518F7"/>
    <w:rsid w:val="009536DF"/>
    <w:rsid w:val="0096216E"/>
    <w:rsid w:val="00964443"/>
    <w:rsid w:val="0096662E"/>
    <w:rsid w:val="00973712"/>
    <w:rsid w:val="00973F7D"/>
    <w:rsid w:val="00975960"/>
    <w:rsid w:val="00975F74"/>
    <w:rsid w:val="00977E48"/>
    <w:rsid w:val="009946F0"/>
    <w:rsid w:val="009A395C"/>
    <w:rsid w:val="009A6562"/>
    <w:rsid w:val="009B3AAD"/>
    <w:rsid w:val="009B4B1B"/>
    <w:rsid w:val="009C6328"/>
    <w:rsid w:val="009C66F8"/>
    <w:rsid w:val="009E4446"/>
    <w:rsid w:val="009E7339"/>
    <w:rsid w:val="009E750F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33FDB"/>
    <w:rsid w:val="00A36FF5"/>
    <w:rsid w:val="00A4588A"/>
    <w:rsid w:val="00A5495C"/>
    <w:rsid w:val="00A576BB"/>
    <w:rsid w:val="00A600C1"/>
    <w:rsid w:val="00A614D3"/>
    <w:rsid w:val="00A65DD7"/>
    <w:rsid w:val="00A72D97"/>
    <w:rsid w:val="00A74E52"/>
    <w:rsid w:val="00A75145"/>
    <w:rsid w:val="00A82719"/>
    <w:rsid w:val="00A8737A"/>
    <w:rsid w:val="00A928EA"/>
    <w:rsid w:val="00A93850"/>
    <w:rsid w:val="00AA4FAE"/>
    <w:rsid w:val="00AB3043"/>
    <w:rsid w:val="00AC64E3"/>
    <w:rsid w:val="00AC6BD4"/>
    <w:rsid w:val="00AC7DF6"/>
    <w:rsid w:val="00AD5B4D"/>
    <w:rsid w:val="00AD6D2A"/>
    <w:rsid w:val="00AE5F58"/>
    <w:rsid w:val="00AF0E1D"/>
    <w:rsid w:val="00AF1EFF"/>
    <w:rsid w:val="00B03B5B"/>
    <w:rsid w:val="00B07865"/>
    <w:rsid w:val="00B13153"/>
    <w:rsid w:val="00B132DA"/>
    <w:rsid w:val="00B20A5E"/>
    <w:rsid w:val="00B22882"/>
    <w:rsid w:val="00B30FD9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91413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25F1C"/>
    <w:rsid w:val="00C33FF6"/>
    <w:rsid w:val="00C34D9B"/>
    <w:rsid w:val="00C4637D"/>
    <w:rsid w:val="00C47517"/>
    <w:rsid w:val="00C52FD9"/>
    <w:rsid w:val="00C565CA"/>
    <w:rsid w:val="00C7590C"/>
    <w:rsid w:val="00C7610F"/>
    <w:rsid w:val="00C77E9C"/>
    <w:rsid w:val="00C82255"/>
    <w:rsid w:val="00C8305B"/>
    <w:rsid w:val="00C83699"/>
    <w:rsid w:val="00C86214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6CC"/>
    <w:rsid w:val="00DA7759"/>
    <w:rsid w:val="00DB071E"/>
    <w:rsid w:val="00DC0186"/>
    <w:rsid w:val="00DC4B6B"/>
    <w:rsid w:val="00DC5088"/>
    <w:rsid w:val="00DC582B"/>
    <w:rsid w:val="00DC7225"/>
    <w:rsid w:val="00DE25E2"/>
    <w:rsid w:val="00DF6B53"/>
    <w:rsid w:val="00E0049D"/>
    <w:rsid w:val="00E023BD"/>
    <w:rsid w:val="00E030BE"/>
    <w:rsid w:val="00E04147"/>
    <w:rsid w:val="00E071ED"/>
    <w:rsid w:val="00E16256"/>
    <w:rsid w:val="00E24074"/>
    <w:rsid w:val="00E2410C"/>
    <w:rsid w:val="00E26AEA"/>
    <w:rsid w:val="00E32C9E"/>
    <w:rsid w:val="00E367DC"/>
    <w:rsid w:val="00E4488D"/>
    <w:rsid w:val="00E57E61"/>
    <w:rsid w:val="00E66608"/>
    <w:rsid w:val="00E74B9C"/>
    <w:rsid w:val="00E74DD5"/>
    <w:rsid w:val="00E80480"/>
    <w:rsid w:val="00E8512D"/>
    <w:rsid w:val="00E922D8"/>
    <w:rsid w:val="00E92AAC"/>
    <w:rsid w:val="00E93F6E"/>
    <w:rsid w:val="00E96643"/>
    <w:rsid w:val="00EA6C1B"/>
    <w:rsid w:val="00EC5401"/>
    <w:rsid w:val="00EC57D9"/>
    <w:rsid w:val="00EC6BAB"/>
    <w:rsid w:val="00ED2FD6"/>
    <w:rsid w:val="00ED7316"/>
    <w:rsid w:val="00EE2712"/>
    <w:rsid w:val="00EF464F"/>
    <w:rsid w:val="00F133E3"/>
    <w:rsid w:val="00F1637A"/>
    <w:rsid w:val="00F169A5"/>
    <w:rsid w:val="00F32FAF"/>
    <w:rsid w:val="00F33B8D"/>
    <w:rsid w:val="00F457B0"/>
    <w:rsid w:val="00F47602"/>
    <w:rsid w:val="00F53D7E"/>
    <w:rsid w:val="00F55933"/>
    <w:rsid w:val="00F6385C"/>
    <w:rsid w:val="00F80229"/>
    <w:rsid w:val="00F825FA"/>
    <w:rsid w:val="00F83E6B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59F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96CC3"/>
  <w15:chartTrackingRefBased/>
  <w15:docId w15:val="{2E3371BB-957D-4106-9A62-AAB3EDE2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1CA2A-8D26-4379-9212-A47A662D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2022-11-07T11:52:00Z</cp:lastPrinted>
  <dcterms:created xsi:type="dcterms:W3CDTF">2023-07-17T13:11:00Z</dcterms:created>
  <dcterms:modified xsi:type="dcterms:W3CDTF">2023-07-17T13:11:00Z</dcterms:modified>
</cp:coreProperties>
</file>